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1FD0" w:rsidRPr="00126226" w14:paraId="73DE824F" w14:textId="77777777" w:rsidTr="00891FD0">
        <w:tc>
          <w:tcPr>
            <w:tcW w:w="4675" w:type="dxa"/>
          </w:tcPr>
          <w:p w14:paraId="2AC5CD46" w14:textId="70AD3C5E" w:rsidR="00891FD0" w:rsidRDefault="00B5292A" w:rsidP="00891FD0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0F1D05E" wp14:editId="17D3877C">
                  <wp:extent cx="2318918" cy="1974549"/>
                  <wp:effectExtent l="0" t="0" r="571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021" cy="202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160CFF9" w14:textId="77777777" w:rsidR="00891FD0" w:rsidRPr="00102543" w:rsidRDefault="00891FD0" w:rsidP="00891FD0">
            <w:pPr>
              <w:rPr>
                <w:lang w:val="el-GR"/>
              </w:rPr>
            </w:pPr>
            <w:r>
              <w:rPr>
                <w:lang w:val="el-GR"/>
              </w:rPr>
              <w:t>Δελτίο τύπου</w:t>
            </w:r>
          </w:p>
          <w:p w14:paraId="384E57F1" w14:textId="77777777" w:rsidR="00102543" w:rsidRDefault="00102543" w:rsidP="00891FD0">
            <w:pPr>
              <w:rPr>
                <w:lang w:val="el-GR"/>
              </w:rPr>
            </w:pPr>
          </w:p>
          <w:p w14:paraId="73FF6554" w14:textId="27DF3058" w:rsidR="00102543" w:rsidRDefault="00102543" w:rsidP="00891FD0">
            <w:pPr>
              <w:rPr>
                <w:lang w:val="el-GR"/>
              </w:rPr>
            </w:pPr>
            <w:r>
              <w:rPr>
                <w:lang w:val="el-GR"/>
              </w:rPr>
              <w:t xml:space="preserve">Μίνι συνέδριο </w:t>
            </w:r>
          </w:p>
          <w:p w14:paraId="5774FFC0" w14:textId="14073816" w:rsidR="00891FD0" w:rsidRPr="00102543" w:rsidRDefault="00891FD0" w:rsidP="00891FD0">
            <w:pPr>
              <w:rPr>
                <w:lang w:val="el-GR"/>
              </w:rPr>
            </w:pPr>
            <w:r>
              <w:rPr>
                <w:lang w:val="el-GR"/>
              </w:rPr>
              <w:t>Οπ</w:t>
            </w:r>
            <w:r>
              <w:t>e</w:t>
            </w:r>
            <w:r w:rsidRPr="00102543">
              <w:rPr>
                <w:lang w:val="el-GR"/>
              </w:rPr>
              <w:t>\</w:t>
            </w:r>
            <w:r>
              <w:t>n</w:t>
            </w:r>
            <w:r w:rsidR="00102543" w:rsidRPr="00102543">
              <w:rPr>
                <w:lang w:val="el-GR"/>
              </w:rPr>
              <w:t xml:space="preserve"> </w:t>
            </w:r>
            <w:r w:rsidR="00102543">
              <w:rPr>
                <w:lang w:val="el-GR"/>
              </w:rPr>
              <w:t xml:space="preserve">2021Β στις </w:t>
            </w:r>
            <w:r w:rsidR="008A2B99" w:rsidRPr="00102543">
              <w:rPr>
                <w:lang w:val="el-GR"/>
              </w:rPr>
              <w:t>15</w:t>
            </w:r>
            <w:r w:rsidRPr="005113B0">
              <w:rPr>
                <w:lang w:val="el-GR"/>
              </w:rPr>
              <w:t>/</w:t>
            </w:r>
            <w:r w:rsidR="008A2B99" w:rsidRPr="00102543">
              <w:rPr>
                <w:lang w:val="el-GR"/>
              </w:rPr>
              <w:t>12</w:t>
            </w:r>
            <w:r w:rsidRPr="005113B0">
              <w:rPr>
                <w:lang w:val="el-GR"/>
              </w:rPr>
              <w:t>/20</w:t>
            </w:r>
            <w:r w:rsidR="008A2B99" w:rsidRPr="00102543">
              <w:rPr>
                <w:lang w:val="el-GR"/>
              </w:rPr>
              <w:t>21</w:t>
            </w:r>
          </w:p>
          <w:p w14:paraId="3E844882" w14:textId="6E13904D" w:rsidR="00891FD0" w:rsidRDefault="00891FD0" w:rsidP="00891FD0">
            <w:pPr>
              <w:jc w:val="center"/>
              <w:rPr>
                <w:lang w:val="el-GR"/>
              </w:rPr>
            </w:pPr>
          </w:p>
        </w:tc>
      </w:tr>
    </w:tbl>
    <w:p w14:paraId="3A39FDCC" w14:textId="5F723031" w:rsidR="005113B0" w:rsidRPr="005113B0" w:rsidRDefault="005113B0" w:rsidP="005113B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Το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Οπe</w:t>
      </w:r>
      <w:proofErr w:type="spellEnd"/>
      <w:r>
        <w:rPr>
          <w:rStyle w:val="normaltextrun"/>
          <w:rFonts w:ascii="Calibri" w:hAnsi="Calibri"/>
          <w:sz w:val="22"/>
          <w:szCs w:val="22"/>
        </w:rPr>
        <w:t>\n</w:t>
      </w:r>
      <w:r w:rsidRPr="005113B0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είναι</w:t>
      </w:r>
      <w:r w:rsidR="00986938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συνέδριο</w:t>
      </w:r>
      <w:r w:rsidR="00986938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που διοργανώνεται από το Ελληνικό τεχνολογικό οικοσύστημα και τη </w:t>
      </w:r>
      <w:r>
        <w:rPr>
          <w:rStyle w:val="normaltextrun"/>
          <w:rFonts w:ascii="Calibri" w:hAnsi="Calibri"/>
          <w:sz w:val="22"/>
          <w:szCs w:val="22"/>
          <w:lang w:val="en-US"/>
        </w:rPr>
        <w:t>Nokia</w:t>
      </w:r>
      <w:r w:rsidRPr="005113B0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Ελλάδ</w:t>
      </w:r>
      <w:r w:rsidR="00A22342">
        <w:rPr>
          <w:rStyle w:val="normaltextrun"/>
          <w:rFonts w:ascii="Calibri" w:hAnsi="Calibri"/>
          <w:sz w:val="22"/>
          <w:szCs w:val="22"/>
        </w:rPr>
        <w:t>α</w:t>
      </w:r>
      <w:r>
        <w:rPr>
          <w:rStyle w:val="normaltextrun"/>
          <w:rFonts w:ascii="Calibri" w:hAnsi="Calibri"/>
          <w:sz w:val="22"/>
          <w:szCs w:val="22"/>
        </w:rPr>
        <w:t>ς</w:t>
      </w:r>
      <w:r w:rsidRPr="005113B0">
        <w:rPr>
          <w:rStyle w:val="normaltextrun"/>
          <w:rFonts w:ascii="Calibri" w:hAnsi="Calibri"/>
          <w:sz w:val="22"/>
          <w:szCs w:val="22"/>
        </w:rPr>
        <w:t>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5DCA4091" w14:textId="0633415D" w:rsidR="005113B0" w:rsidRPr="00ED1048" w:rsidRDefault="00ED1048" w:rsidP="005113B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Στόχος</w:t>
      </w:r>
      <w:r w:rsidR="005113B0">
        <w:rPr>
          <w:rStyle w:val="normaltextrun"/>
          <w:rFonts w:ascii="Calibri" w:hAnsi="Calibri"/>
          <w:sz w:val="22"/>
          <w:szCs w:val="22"/>
        </w:rPr>
        <w:t xml:space="preserve"> του είναι </w:t>
      </w:r>
      <w:r>
        <w:rPr>
          <w:rStyle w:val="normaltextrun"/>
          <w:rFonts w:ascii="Calibri" w:hAnsi="Calibri"/>
          <w:sz w:val="22"/>
          <w:szCs w:val="22"/>
        </w:rPr>
        <w:t>η</w:t>
      </w:r>
      <w:r w:rsidR="005113B0">
        <w:rPr>
          <w:rStyle w:val="normaltextrun"/>
          <w:rFonts w:ascii="Calibri" w:hAnsi="Calibri"/>
          <w:sz w:val="22"/>
          <w:szCs w:val="22"/>
        </w:rPr>
        <w:t xml:space="preserve"> </w:t>
      </w:r>
      <w:r w:rsidR="008A2B99">
        <w:rPr>
          <w:rStyle w:val="normaltextrun"/>
          <w:rFonts w:ascii="Calibri" w:hAnsi="Calibri"/>
          <w:sz w:val="22"/>
          <w:szCs w:val="22"/>
        </w:rPr>
        <w:t>διασύνδεση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A22342">
        <w:rPr>
          <w:rStyle w:val="normaltextrun"/>
          <w:rFonts w:ascii="Calibri" w:hAnsi="Calibri"/>
          <w:sz w:val="22"/>
          <w:szCs w:val="22"/>
        </w:rPr>
        <w:t>εταιριών και απασχολούμενων στον</w:t>
      </w:r>
      <w:r w:rsidR="005113B0">
        <w:rPr>
          <w:rStyle w:val="normaltextrun"/>
          <w:rFonts w:ascii="Calibri" w:hAnsi="Calibri"/>
          <w:sz w:val="22"/>
          <w:szCs w:val="22"/>
        </w:rPr>
        <w:t xml:space="preserve"> τομέα του </w:t>
      </w:r>
      <w:r w:rsidR="005113B0">
        <w:rPr>
          <w:rStyle w:val="normaltextrun"/>
          <w:rFonts w:ascii="Calibri" w:hAnsi="Calibri"/>
          <w:sz w:val="22"/>
          <w:szCs w:val="22"/>
          <w:lang w:val="en-US"/>
        </w:rPr>
        <w:t>Software</w:t>
      </w:r>
      <w:r w:rsidR="005113B0" w:rsidRPr="005113B0">
        <w:rPr>
          <w:rStyle w:val="normaltextrun"/>
          <w:rFonts w:ascii="Calibri" w:hAnsi="Calibri"/>
          <w:sz w:val="22"/>
          <w:szCs w:val="22"/>
        </w:rPr>
        <w:t xml:space="preserve"> </w:t>
      </w:r>
      <w:r w:rsidR="005113B0">
        <w:rPr>
          <w:rStyle w:val="normaltextrun"/>
          <w:rFonts w:ascii="Calibri" w:hAnsi="Calibri"/>
          <w:sz w:val="22"/>
          <w:szCs w:val="22"/>
          <w:lang w:val="en-US"/>
        </w:rPr>
        <w:t>Engineering</w:t>
      </w:r>
      <w:r w:rsidR="005113B0" w:rsidRPr="005113B0">
        <w:rPr>
          <w:rStyle w:val="normaltextrun"/>
          <w:rFonts w:ascii="Calibri" w:hAnsi="Calibri"/>
          <w:sz w:val="22"/>
          <w:szCs w:val="22"/>
        </w:rPr>
        <w:t xml:space="preserve"> </w:t>
      </w:r>
      <w:r w:rsidR="005113B0">
        <w:rPr>
          <w:rStyle w:val="normaltextrun"/>
          <w:rFonts w:ascii="Calibri" w:hAnsi="Calibri"/>
          <w:sz w:val="22"/>
          <w:szCs w:val="22"/>
        </w:rPr>
        <w:t>και ΙΤ</w:t>
      </w:r>
      <w:r w:rsidR="00A22342">
        <w:rPr>
          <w:rStyle w:val="normaltextrun"/>
          <w:rFonts w:ascii="Calibri" w:hAnsi="Calibri"/>
          <w:sz w:val="22"/>
          <w:szCs w:val="22"/>
        </w:rPr>
        <w:t xml:space="preserve">, νεοφυών αλλά και μεγάλων παικτών του χώρου, </w:t>
      </w:r>
      <w:r w:rsidR="005113B0">
        <w:rPr>
          <w:rStyle w:val="normaltextrun"/>
          <w:rFonts w:ascii="Calibri" w:hAnsi="Calibri"/>
          <w:sz w:val="22"/>
          <w:szCs w:val="22"/>
        </w:rPr>
        <w:t xml:space="preserve"> ώστε </w:t>
      </w:r>
      <w:r w:rsidR="00A22342">
        <w:rPr>
          <w:rStyle w:val="normaltextrun"/>
          <w:rFonts w:ascii="Calibri" w:hAnsi="Calibri"/>
          <w:sz w:val="22"/>
          <w:szCs w:val="22"/>
        </w:rPr>
        <w:t xml:space="preserve">το Ελληνικό οικοσύστημα </w:t>
      </w:r>
      <w:r w:rsidR="005113B0">
        <w:rPr>
          <w:rStyle w:val="normaltextrun"/>
          <w:rFonts w:ascii="Calibri" w:hAnsi="Calibri"/>
          <w:sz w:val="22"/>
          <w:szCs w:val="22"/>
        </w:rPr>
        <w:t xml:space="preserve">να </w:t>
      </w:r>
      <w:r w:rsidR="007A4249">
        <w:rPr>
          <w:rStyle w:val="normaltextrun"/>
          <w:rFonts w:ascii="Calibri" w:hAnsi="Calibri"/>
          <w:sz w:val="22"/>
          <w:szCs w:val="22"/>
        </w:rPr>
        <w:t xml:space="preserve">αναδειχθεί και να </w:t>
      </w:r>
      <w:r w:rsidR="005113B0">
        <w:rPr>
          <w:rStyle w:val="normaltextrun"/>
          <w:rFonts w:ascii="Calibri" w:hAnsi="Calibri"/>
          <w:sz w:val="22"/>
          <w:szCs w:val="22"/>
        </w:rPr>
        <w:t>αποτελέσει πόλο έλξης, συμβάλλοντας στ</w:t>
      </w:r>
      <w:r w:rsidR="008A2B99">
        <w:rPr>
          <w:rStyle w:val="normaltextrun"/>
          <w:rFonts w:ascii="Calibri" w:hAnsi="Calibri"/>
          <w:sz w:val="22"/>
          <w:szCs w:val="22"/>
        </w:rPr>
        <w:t>ην αναστροφή</w:t>
      </w:r>
      <w:r w:rsidR="005113B0">
        <w:rPr>
          <w:rStyle w:val="normaltextrun"/>
          <w:rFonts w:ascii="Calibri" w:hAnsi="Calibri"/>
          <w:sz w:val="22"/>
          <w:szCs w:val="22"/>
        </w:rPr>
        <w:t xml:space="preserve"> του </w:t>
      </w:r>
      <w:r w:rsidR="005113B0">
        <w:rPr>
          <w:rStyle w:val="normaltextrun"/>
          <w:rFonts w:ascii="Calibri" w:hAnsi="Calibri"/>
          <w:sz w:val="22"/>
          <w:szCs w:val="22"/>
          <w:lang w:val="en-US"/>
        </w:rPr>
        <w:t>brain</w:t>
      </w:r>
      <w:r w:rsidR="005113B0" w:rsidRPr="005113B0">
        <w:rPr>
          <w:rStyle w:val="normaltextrun"/>
          <w:rFonts w:ascii="Calibri" w:hAnsi="Calibri"/>
          <w:sz w:val="22"/>
          <w:szCs w:val="22"/>
        </w:rPr>
        <w:t xml:space="preserve"> </w:t>
      </w:r>
      <w:r w:rsidR="005113B0">
        <w:rPr>
          <w:rStyle w:val="normaltextrun"/>
          <w:rFonts w:ascii="Calibri" w:hAnsi="Calibri"/>
          <w:sz w:val="22"/>
          <w:szCs w:val="22"/>
          <w:lang w:val="en-US"/>
        </w:rPr>
        <w:t>drain</w:t>
      </w:r>
      <w:r w:rsidR="005113B0">
        <w:rPr>
          <w:rStyle w:val="normaltextrun"/>
          <w:rFonts w:ascii="Calibri" w:hAnsi="Calibri"/>
          <w:sz w:val="22"/>
          <w:szCs w:val="22"/>
        </w:rPr>
        <w:t>.</w:t>
      </w:r>
      <w:r w:rsidR="005113B0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31BE320" w14:textId="3A1C4104" w:rsidR="00E406CB" w:rsidRPr="00E406CB" w:rsidRDefault="00E406CB" w:rsidP="00BB562E">
      <w:pPr>
        <w:rPr>
          <w:lang w:val="el-GR"/>
        </w:rPr>
      </w:pPr>
      <w:r>
        <w:rPr>
          <w:lang w:val="el-GR"/>
        </w:rPr>
        <w:t>Το Οπ</w:t>
      </w:r>
      <w:r>
        <w:t>e</w:t>
      </w:r>
      <w:r w:rsidRPr="00E406CB">
        <w:rPr>
          <w:lang w:val="el-GR"/>
        </w:rPr>
        <w:t>\</w:t>
      </w:r>
      <w:r>
        <w:t>n</w:t>
      </w:r>
      <w:r w:rsidRPr="00E406CB">
        <w:rPr>
          <w:lang w:val="el-GR"/>
        </w:rPr>
        <w:t xml:space="preserve"> </w:t>
      </w:r>
      <w:r w:rsidR="00D04CEE">
        <w:rPr>
          <w:lang w:val="el-GR"/>
        </w:rPr>
        <w:t>διανύει τον 3</w:t>
      </w:r>
      <w:r w:rsidR="00D04CEE" w:rsidRPr="00D04CEE">
        <w:rPr>
          <w:vertAlign w:val="superscript"/>
          <w:lang w:val="el-GR"/>
        </w:rPr>
        <w:t>ο</w:t>
      </w:r>
      <w:r w:rsidR="00D04CEE">
        <w:rPr>
          <w:lang w:val="el-GR"/>
        </w:rPr>
        <w:t xml:space="preserve"> χρόνο της </w:t>
      </w:r>
      <w:r w:rsidR="008A2B99">
        <w:rPr>
          <w:lang w:val="el-GR"/>
        </w:rPr>
        <w:t xml:space="preserve">ζωής </w:t>
      </w:r>
      <w:r w:rsidR="00D04CEE">
        <w:rPr>
          <w:lang w:val="el-GR"/>
        </w:rPr>
        <w:t xml:space="preserve">του </w:t>
      </w:r>
      <w:r w:rsidR="008A2B99">
        <w:rPr>
          <w:lang w:val="el-GR"/>
        </w:rPr>
        <w:t>με μ</w:t>
      </w:r>
      <w:r w:rsidR="00D04CEE">
        <w:rPr>
          <w:lang w:val="el-GR"/>
        </w:rPr>
        <w:t>ί</w:t>
      </w:r>
      <w:r w:rsidR="008A2B99">
        <w:rPr>
          <w:lang w:val="el-GR"/>
        </w:rPr>
        <w:t xml:space="preserve">α δια ζώσης και δύο διαδικτυακές διοργανώσεις. </w:t>
      </w:r>
    </w:p>
    <w:p w14:paraId="4FE52468" w14:textId="47A09A49" w:rsidR="00BF0C7F" w:rsidRPr="00E406CB" w:rsidRDefault="008A2B99" w:rsidP="00470E19">
      <w:pPr>
        <w:rPr>
          <w:lang w:val="el-GR"/>
        </w:rPr>
      </w:pPr>
      <w:r>
        <w:rPr>
          <w:lang w:val="el-GR"/>
        </w:rPr>
        <w:t>Για το 2021 και λόγω των ιδιαίτερων συνθηκών που επικρατούν</w:t>
      </w:r>
      <w:r w:rsidR="007A4249" w:rsidRPr="007A4249">
        <w:rPr>
          <w:lang w:val="el-GR"/>
        </w:rPr>
        <w:t>,</w:t>
      </w:r>
      <w:r>
        <w:rPr>
          <w:lang w:val="el-GR"/>
        </w:rPr>
        <w:t xml:space="preserve"> λόγω πανδημίας, το  </w:t>
      </w:r>
      <w:r w:rsidR="00BB562E">
        <w:t>O</w:t>
      </w:r>
      <w:r w:rsidR="00BB562E">
        <w:rPr>
          <w:lang w:val="el-GR"/>
        </w:rPr>
        <w:t>π</w:t>
      </w:r>
      <w:r w:rsidR="00BB562E">
        <w:t>e</w:t>
      </w:r>
      <w:r w:rsidR="00BB562E" w:rsidRPr="00ED1048">
        <w:rPr>
          <w:lang w:val="el-GR"/>
        </w:rPr>
        <w:t>\</w:t>
      </w:r>
      <w:r w:rsidR="00BB562E">
        <w:t>n</w:t>
      </w:r>
      <w:r w:rsidR="00ED1048">
        <w:rPr>
          <w:lang w:val="el-GR"/>
        </w:rPr>
        <w:t xml:space="preserve"> </w:t>
      </w:r>
      <w:r>
        <w:rPr>
          <w:lang w:val="el-GR"/>
        </w:rPr>
        <w:t xml:space="preserve">χωρίστηκε σε δύο μέρη: Το πρώτο διεξήχθη </w:t>
      </w:r>
      <w:r w:rsidR="00B071AB">
        <w:rPr>
          <w:lang w:val="el-GR"/>
        </w:rPr>
        <w:t>στις 20 Μαΐου 2021</w:t>
      </w:r>
      <w:r>
        <w:rPr>
          <w:lang w:val="el-GR"/>
        </w:rPr>
        <w:t xml:space="preserve"> και το δεύτερο θα λάβει χώρα στις 15 Δεκεμβρίου 2021</w:t>
      </w:r>
      <w:r w:rsidR="00B071AB">
        <w:rPr>
          <w:lang w:val="el-GR"/>
        </w:rPr>
        <w:t xml:space="preserve"> και τα δύο διαδικτυακά</w:t>
      </w:r>
      <w:r>
        <w:rPr>
          <w:lang w:val="el-GR"/>
        </w:rPr>
        <w:t>.</w:t>
      </w:r>
      <w:r w:rsidR="00C6587A">
        <w:rPr>
          <w:lang w:val="el-GR"/>
        </w:rPr>
        <w:t xml:space="preserve"> </w:t>
      </w:r>
      <w:r w:rsidR="00986938">
        <w:rPr>
          <w:lang w:val="el-GR"/>
        </w:rPr>
        <w:t>Η</w:t>
      </w:r>
      <w:r w:rsidR="00986938" w:rsidRPr="00FB65C8">
        <w:rPr>
          <w:lang w:val="el-GR"/>
        </w:rPr>
        <w:t xml:space="preserve"> </w:t>
      </w:r>
      <w:r>
        <w:rPr>
          <w:lang w:val="el-GR"/>
        </w:rPr>
        <w:t xml:space="preserve">θεματολογία αφορά </w:t>
      </w:r>
      <w:r>
        <w:t>Infrastructure</w:t>
      </w:r>
      <w:r w:rsidRPr="008A2B99">
        <w:rPr>
          <w:lang w:val="el-GR"/>
        </w:rPr>
        <w:t xml:space="preserve"> </w:t>
      </w:r>
      <w:r>
        <w:t>and</w:t>
      </w:r>
      <w:r w:rsidRPr="008A2B99">
        <w:rPr>
          <w:lang w:val="el-GR"/>
        </w:rPr>
        <w:t xml:space="preserve"> </w:t>
      </w:r>
      <w:r w:rsidR="00D04CEE">
        <w:t>A</w:t>
      </w:r>
      <w:r>
        <w:t>pplications</w:t>
      </w:r>
      <w:r w:rsidRPr="008A2B99">
        <w:rPr>
          <w:lang w:val="el-GR"/>
        </w:rPr>
        <w:t xml:space="preserve"> </w:t>
      </w:r>
      <w:r>
        <w:rPr>
          <w:lang w:val="el-GR"/>
        </w:rPr>
        <w:t xml:space="preserve">και πιο συγκεκριμένα περιστρέφεται γύρω από </w:t>
      </w:r>
      <w:r>
        <w:t>DevOps</w:t>
      </w:r>
      <w:r w:rsidRPr="008A2B99">
        <w:rPr>
          <w:lang w:val="el-GR"/>
        </w:rPr>
        <w:t xml:space="preserve">, </w:t>
      </w:r>
      <w:r>
        <w:t>Security</w:t>
      </w:r>
      <w:r w:rsidR="00A22342" w:rsidRPr="00A22342">
        <w:rPr>
          <w:lang w:val="el-GR"/>
        </w:rPr>
        <w:t xml:space="preserve">, </w:t>
      </w:r>
      <w:r w:rsidR="00A22342">
        <w:t>Cloud</w:t>
      </w:r>
      <w:r w:rsidR="00A22342" w:rsidRPr="00A22342">
        <w:rPr>
          <w:lang w:val="el-GR"/>
        </w:rPr>
        <w:t xml:space="preserve"> </w:t>
      </w:r>
      <w:r w:rsidR="00A22342">
        <w:t>Native</w:t>
      </w:r>
      <w:r w:rsidR="00A22342" w:rsidRPr="00A22342">
        <w:rPr>
          <w:lang w:val="el-GR"/>
        </w:rPr>
        <w:t xml:space="preserve"> </w:t>
      </w:r>
      <w:r w:rsidR="00A22342">
        <w:rPr>
          <w:lang w:val="el-GR"/>
        </w:rPr>
        <w:t xml:space="preserve">και εφαρμογές </w:t>
      </w:r>
      <w:proofErr w:type="spellStart"/>
      <w:r w:rsidR="00A22342">
        <w:rPr>
          <w:lang w:val="el-GR"/>
        </w:rPr>
        <w:t>ΙοΤ</w:t>
      </w:r>
      <w:proofErr w:type="spellEnd"/>
      <w:r w:rsidR="00A22342">
        <w:rPr>
          <w:lang w:val="el-GR"/>
        </w:rPr>
        <w:t xml:space="preserve">. </w:t>
      </w:r>
    </w:p>
    <w:p w14:paraId="24B28532" w14:textId="092445F4" w:rsidR="00C6587A" w:rsidRPr="00842A9A" w:rsidRDefault="00470E19" w:rsidP="001C5F9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42A9A">
        <w:rPr>
          <w:rFonts w:asciiTheme="minorHAnsi" w:hAnsiTheme="minorHAnsi" w:cstheme="minorHAnsi"/>
          <w:sz w:val="22"/>
          <w:szCs w:val="22"/>
        </w:rPr>
        <w:t>Οι</w:t>
      </w:r>
      <w:r w:rsidR="00C6587A" w:rsidRPr="00842A9A">
        <w:rPr>
          <w:rFonts w:asciiTheme="minorHAnsi" w:hAnsiTheme="minorHAnsi" w:cstheme="minorHAnsi"/>
          <w:sz w:val="22"/>
          <w:szCs w:val="22"/>
        </w:rPr>
        <w:t xml:space="preserve"> κεντρικές ομιλίες</w:t>
      </w:r>
      <w:r w:rsidRPr="00842A9A">
        <w:rPr>
          <w:rFonts w:asciiTheme="minorHAnsi" w:hAnsiTheme="minorHAnsi" w:cstheme="minorHAnsi"/>
          <w:sz w:val="22"/>
          <w:szCs w:val="22"/>
        </w:rPr>
        <w:t xml:space="preserve"> θα πραγματοποιηθούν</w:t>
      </w:r>
      <w:r w:rsidR="00C6587A" w:rsidRPr="00842A9A">
        <w:rPr>
          <w:rFonts w:asciiTheme="minorHAnsi" w:hAnsiTheme="minorHAnsi" w:cstheme="minorHAnsi"/>
          <w:sz w:val="22"/>
          <w:szCs w:val="22"/>
        </w:rPr>
        <w:t xml:space="preserve"> από τους: </w:t>
      </w:r>
    </w:p>
    <w:p w14:paraId="6FAC99B7" w14:textId="1AAEC284" w:rsidR="00C6587A" w:rsidRPr="00842A9A" w:rsidRDefault="00B071AB" w:rsidP="008D223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A9A">
        <w:rPr>
          <w:rFonts w:asciiTheme="minorHAnsi" w:hAnsiTheme="minorHAnsi" w:cstheme="minorHAnsi"/>
          <w:sz w:val="22"/>
          <w:szCs w:val="22"/>
        </w:rPr>
        <w:t xml:space="preserve">Διομήδη </w:t>
      </w:r>
      <w:proofErr w:type="spellStart"/>
      <w:r w:rsidRPr="00842A9A">
        <w:rPr>
          <w:rFonts w:asciiTheme="minorHAnsi" w:hAnsiTheme="minorHAnsi" w:cstheme="minorHAnsi"/>
          <w:sz w:val="22"/>
          <w:szCs w:val="22"/>
        </w:rPr>
        <w:t>Σπινέλλη</w:t>
      </w:r>
      <w:proofErr w:type="spellEnd"/>
      <w:r w:rsidR="000C07F2" w:rsidRPr="00842A9A">
        <w:rPr>
          <w:rFonts w:asciiTheme="minorHAnsi" w:hAnsiTheme="minorHAnsi" w:cstheme="minorHAnsi"/>
          <w:sz w:val="22"/>
          <w:szCs w:val="22"/>
        </w:rPr>
        <w:t>,</w:t>
      </w:r>
      <w:r w:rsidRPr="00842A9A">
        <w:rPr>
          <w:rFonts w:asciiTheme="minorHAnsi" w:hAnsiTheme="minorHAnsi" w:cstheme="minorHAnsi"/>
          <w:sz w:val="22"/>
          <w:szCs w:val="22"/>
        </w:rPr>
        <w:t xml:space="preserve"> </w:t>
      </w:r>
      <w:r w:rsidR="000C07F2" w:rsidRPr="00842A9A">
        <w:rPr>
          <w:rFonts w:asciiTheme="minorHAnsi" w:hAnsiTheme="minorHAnsi" w:cstheme="minorHAnsi"/>
          <w:sz w:val="22"/>
          <w:szCs w:val="22"/>
        </w:rPr>
        <w:t>καθηγητή Διοικητικής Επιστήμης και Τεχνολογίας του Οικονομικού Πανεπιστημίου Αθηνών</w:t>
      </w:r>
      <w:r w:rsidR="008D223B" w:rsidRPr="00842A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4DC09C" w14:textId="34250660" w:rsidR="000C07F2" w:rsidRPr="00842A9A" w:rsidRDefault="000C07F2" w:rsidP="00A3098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42A9A">
        <w:rPr>
          <w:rFonts w:asciiTheme="minorHAnsi" w:hAnsiTheme="minorHAnsi" w:cstheme="minorHAnsi"/>
          <w:sz w:val="22"/>
          <w:szCs w:val="22"/>
          <w:lang w:val="en-US"/>
        </w:rPr>
        <w:t xml:space="preserve">Chris White, </w:t>
      </w:r>
      <w:r w:rsidRPr="00842A9A">
        <w:rPr>
          <w:rFonts w:asciiTheme="minorHAnsi" w:hAnsiTheme="minorHAnsi" w:cstheme="minorHAnsi"/>
          <w:sz w:val="22"/>
          <w:szCs w:val="22"/>
        </w:rPr>
        <w:t>Πρόεδρο</w:t>
      </w:r>
      <w:r w:rsidRPr="00842A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42A9A">
        <w:rPr>
          <w:rFonts w:asciiTheme="minorHAnsi" w:hAnsiTheme="minorHAnsi" w:cstheme="minorHAnsi"/>
          <w:sz w:val="22"/>
          <w:szCs w:val="22"/>
        </w:rPr>
        <w:t>στα</w:t>
      </w:r>
      <w:r w:rsidRPr="00842A9A">
        <w:rPr>
          <w:rFonts w:asciiTheme="minorHAnsi" w:hAnsiTheme="minorHAnsi" w:cstheme="minorHAnsi"/>
          <w:sz w:val="22"/>
          <w:szCs w:val="22"/>
          <w:lang w:val="en-US"/>
        </w:rPr>
        <w:t xml:space="preserve"> NEC Laboratories America, Inc.</w:t>
      </w:r>
    </w:p>
    <w:p w14:paraId="349AF456" w14:textId="7F31C7E8" w:rsidR="000C07F2" w:rsidRPr="00842A9A" w:rsidRDefault="000C07F2" w:rsidP="00EB245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42A9A">
        <w:rPr>
          <w:rFonts w:asciiTheme="minorHAnsi" w:hAnsiTheme="minorHAnsi" w:cstheme="minorHAnsi"/>
          <w:sz w:val="22"/>
          <w:szCs w:val="22"/>
        </w:rPr>
        <w:t>Δημήτρη</w:t>
      </w:r>
      <w:r w:rsidRPr="00842A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42A9A">
        <w:rPr>
          <w:rFonts w:asciiTheme="minorHAnsi" w:hAnsiTheme="minorHAnsi" w:cstheme="minorHAnsi"/>
          <w:sz w:val="22"/>
          <w:szCs w:val="22"/>
        </w:rPr>
        <w:t>Συρίβελη</w:t>
      </w:r>
      <w:proofErr w:type="spellEnd"/>
      <w:r w:rsidRPr="00842A9A">
        <w:rPr>
          <w:rFonts w:asciiTheme="minorHAnsi" w:hAnsiTheme="minorHAnsi" w:cstheme="minorHAnsi"/>
          <w:sz w:val="22"/>
          <w:szCs w:val="22"/>
          <w:lang w:val="en-US"/>
        </w:rPr>
        <w:t>, Datacenter Systems Engineering Division @ NVIDIA</w:t>
      </w:r>
    </w:p>
    <w:p w14:paraId="3C7AF135" w14:textId="4934B93D" w:rsidR="000C07F2" w:rsidRPr="00842A9A" w:rsidRDefault="000C07F2" w:rsidP="008F114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42A9A">
        <w:rPr>
          <w:rFonts w:asciiTheme="minorHAnsi" w:hAnsiTheme="minorHAnsi" w:cstheme="minorHAnsi"/>
          <w:sz w:val="22"/>
          <w:szCs w:val="22"/>
        </w:rPr>
        <w:t>Κατερίνα</w:t>
      </w:r>
      <w:r w:rsidRPr="00842A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42A9A">
        <w:rPr>
          <w:rFonts w:asciiTheme="minorHAnsi" w:hAnsiTheme="minorHAnsi" w:cstheme="minorHAnsi"/>
          <w:sz w:val="22"/>
          <w:szCs w:val="22"/>
        </w:rPr>
        <w:t>Σκρουμπέλου</w:t>
      </w:r>
      <w:proofErr w:type="spellEnd"/>
      <w:r w:rsidRPr="00842A9A">
        <w:rPr>
          <w:rFonts w:asciiTheme="minorHAnsi" w:hAnsiTheme="minorHAnsi" w:cstheme="minorHAnsi"/>
          <w:sz w:val="22"/>
          <w:szCs w:val="22"/>
          <w:lang w:val="en-US"/>
        </w:rPr>
        <w:t>, Senior Software Engineer at Narwhal Technologies Inc (</w:t>
      </w:r>
      <w:proofErr w:type="spellStart"/>
      <w:r w:rsidRPr="00842A9A">
        <w:rPr>
          <w:rFonts w:asciiTheme="minorHAnsi" w:hAnsiTheme="minorHAnsi" w:cstheme="minorHAnsi"/>
          <w:sz w:val="22"/>
          <w:szCs w:val="22"/>
          <w:lang w:val="en-US"/>
        </w:rPr>
        <w:t>Nrwl</w:t>
      </w:r>
      <w:proofErr w:type="spellEnd"/>
      <w:r w:rsidRPr="00842A9A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38747403" w14:textId="70331A9B" w:rsidR="00AF564C" w:rsidRPr="004C4190" w:rsidRDefault="00AF564C" w:rsidP="00AF564C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842A9A">
        <w:rPr>
          <w:rFonts w:asciiTheme="minorHAnsi" w:hAnsiTheme="minorHAnsi" w:cstheme="minorHAnsi"/>
          <w:sz w:val="22"/>
          <w:szCs w:val="22"/>
        </w:rPr>
        <w:t xml:space="preserve">Επίσης θα πραγματοποιηθεί ζωντανή συζήτηση γύρω από την αναστροφή του </w:t>
      </w:r>
      <w:r w:rsidRPr="00842A9A">
        <w:rPr>
          <w:rFonts w:asciiTheme="minorHAnsi" w:hAnsiTheme="minorHAnsi" w:cstheme="minorHAnsi"/>
          <w:sz w:val="22"/>
          <w:szCs w:val="22"/>
          <w:lang w:val="en-US"/>
        </w:rPr>
        <w:t>brain</w:t>
      </w:r>
      <w:r w:rsidRPr="00842A9A">
        <w:rPr>
          <w:rFonts w:asciiTheme="minorHAnsi" w:hAnsiTheme="minorHAnsi" w:cstheme="minorHAnsi"/>
          <w:sz w:val="22"/>
          <w:szCs w:val="22"/>
        </w:rPr>
        <w:t xml:space="preserve"> </w:t>
      </w:r>
      <w:r w:rsidRPr="00842A9A">
        <w:rPr>
          <w:rFonts w:asciiTheme="minorHAnsi" w:hAnsiTheme="minorHAnsi" w:cstheme="minorHAnsi"/>
          <w:sz w:val="22"/>
          <w:szCs w:val="22"/>
          <w:lang w:val="en-US"/>
        </w:rPr>
        <w:t>drain</w:t>
      </w:r>
      <w:r w:rsidRPr="00842A9A">
        <w:rPr>
          <w:rFonts w:asciiTheme="minorHAnsi" w:hAnsiTheme="minorHAnsi" w:cstheme="minorHAnsi"/>
          <w:sz w:val="22"/>
          <w:szCs w:val="22"/>
        </w:rPr>
        <w:t xml:space="preserve"> με συμμετέχοντες τους:</w:t>
      </w:r>
    </w:p>
    <w:p w14:paraId="7390A0F8" w14:textId="33CEF88E" w:rsidR="00AF564C" w:rsidRPr="004C4190" w:rsidRDefault="003F46D0" w:rsidP="00AF564C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Παναγιώτη </w:t>
      </w:r>
      <w:proofErr w:type="spellStart"/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Δεμέστιχα</w:t>
      </w:r>
      <w:proofErr w:type="spellEnd"/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, καθηγητή στο Πανεπιστήμιο Πειραιά και εταίρο στην WINGS ICT Solutions,</w:t>
      </w:r>
    </w:p>
    <w:p w14:paraId="5E99C5CC" w14:textId="79C601A1" w:rsidR="003F46D0" w:rsidRPr="00126226" w:rsidRDefault="003F46D0" w:rsidP="00AF564C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Παναγιώτη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Συνετό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4C4190"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Code Wrangler - WooCommerce, Automattic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</w:t>
      </w:r>
    </w:p>
    <w:p w14:paraId="63E439CE" w14:textId="52FC70B3" w:rsidR="003F46D0" w:rsidRPr="00126226" w:rsidRDefault="003F46D0" w:rsidP="00AF564C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Μάγκυ</w:t>
      </w:r>
      <w:proofErr w:type="spellEnd"/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Κοντού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4C4190"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Co-founder &amp; Lead Product </w:t>
      </w:r>
      <w:r w:rsidR="004C4190"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και</w:t>
      </w:r>
      <w:r w:rsidR="004C4190"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UI/UX Designer </w:t>
      </w:r>
      <w:r w:rsidR="004C4190"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στην</w:t>
      </w:r>
      <w:r w:rsidR="004C4190"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SimpleApps</w:t>
      </w:r>
    </w:p>
    <w:p w14:paraId="4C698F8F" w14:textId="1BF25459" w:rsidR="004C4190" w:rsidRPr="00126226" w:rsidRDefault="004C4190" w:rsidP="00AF564C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Μαργαρίτα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Πανταζή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Azure Cloud &amp; AI Consultant </w:t>
      </w:r>
      <w:r w:rsidRPr="004C4190">
        <w:rPr>
          <w:rFonts w:asciiTheme="minorHAnsi" w:eastAsiaTheme="minorHAnsi" w:hAnsiTheme="minorHAnsi" w:cstheme="minorBidi"/>
          <w:sz w:val="22"/>
          <w:szCs w:val="22"/>
          <w:lang w:eastAsia="en-US"/>
        </w:rPr>
        <w:t>στη</w:t>
      </w:r>
      <w:r w:rsidRPr="0012622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Microsoft</w:t>
      </w:r>
    </w:p>
    <w:p w14:paraId="62E4FFB9" w14:textId="77777777" w:rsidR="003F46D0" w:rsidRPr="00842A9A" w:rsidRDefault="003F46D0" w:rsidP="003F46D0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14:paraId="44B55325" w14:textId="650E603B" w:rsidR="00BB562E" w:rsidRPr="00842A9A" w:rsidRDefault="00084BC2" w:rsidP="00842A9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42A9A">
        <w:rPr>
          <w:rFonts w:asciiTheme="minorHAnsi" w:hAnsiTheme="minorHAnsi" w:cstheme="minorHAnsi"/>
          <w:sz w:val="22"/>
          <w:szCs w:val="22"/>
        </w:rPr>
        <w:t xml:space="preserve">Περισσότερες πληροφορίες για το συνέδριο, το πρόγραμμα και τους ομιλητές </w:t>
      </w:r>
      <w:r w:rsidR="00A22342" w:rsidRPr="00842A9A">
        <w:rPr>
          <w:rFonts w:asciiTheme="minorHAnsi" w:hAnsiTheme="minorHAnsi" w:cstheme="minorHAnsi"/>
          <w:sz w:val="22"/>
          <w:szCs w:val="22"/>
        </w:rPr>
        <w:t>μπορούν</w:t>
      </w:r>
      <w:r w:rsidRPr="00842A9A">
        <w:rPr>
          <w:rFonts w:asciiTheme="minorHAnsi" w:hAnsiTheme="minorHAnsi" w:cstheme="minorHAnsi"/>
          <w:sz w:val="22"/>
          <w:szCs w:val="22"/>
        </w:rPr>
        <w:t xml:space="preserve"> να βρεθούν στο </w:t>
      </w:r>
      <w:hyperlink r:id="rId8" w:history="1">
        <w:r w:rsidR="00C6587A" w:rsidRPr="00842A9A">
          <w:rPr>
            <w:rStyle w:val="Hyperlink"/>
            <w:rFonts w:asciiTheme="minorHAnsi" w:hAnsiTheme="minorHAnsi" w:cstheme="minorHAnsi"/>
            <w:sz w:val="22"/>
            <w:szCs w:val="22"/>
          </w:rPr>
          <w:t>http://open-conf.gr</w:t>
        </w:r>
      </w:hyperlink>
      <w:r w:rsidR="00C6587A" w:rsidRPr="00842A9A">
        <w:rPr>
          <w:rFonts w:asciiTheme="minorHAnsi" w:hAnsiTheme="minorHAnsi" w:cstheme="minorHAnsi"/>
          <w:sz w:val="22"/>
          <w:szCs w:val="22"/>
        </w:rPr>
        <w:t xml:space="preserve"> ,</w:t>
      </w:r>
      <w:r w:rsidR="00842A9A" w:rsidRPr="00842A9A">
        <w:rPr>
          <w:rFonts w:asciiTheme="minorHAnsi" w:hAnsiTheme="minorHAnsi" w:cstheme="minorHAnsi"/>
          <w:sz w:val="22"/>
          <w:szCs w:val="22"/>
        </w:rPr>
        <w:t xml:space="preserve"> το</w:t>
      </w:r>
      <w:r w:rsidR="00C6587A" w:rsidRPr="00842A9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032874"/>
      <w:r w:rsidR="00842A9A" w:rsidRPr="00842A9A">
        <w:rPr>
          <w:lang w:val="en-US"/>
        </w:rPr>
        <w:fldChar w:fldCharType="begin"/>
      </w:r>
      <w:r w:rsidR="00842A9A" w:rsidRPr="00842A9A">
        <w:rPr>
          <w:rFonts w:asciiTheme="minorHAnsi" w:hAnsiTheme="minorHAnsi" w:cstheme="minorHAnsi"/>
          <w:sz w:val="22"/>
          <w:szCs w:val="22"/>
        </w:rPr>
        <w:instrText xml:space="preserve"> HYPERLINK "https://www.facebook.com/Open-conf-267532720582134/" </w:instrText>
      </w:r>
      <w:r w:rsidR="00842A9A" w:rsidRPr="00842A9A">
        <w:rPr>
          <w:lang w:val="en-US"/>
        </w:rPr>
        <w:fldChar w:fldCharType="separate"/>
      </w:r>
      <w:r w:rsidR="00842A9A" w:rsidRPr="00842A9A">
        <w:rPr>
          <w:rStyle w:val="Hyperlink"/>
          <w:rFonts w:asciiTheme="minorHAnsi" w:hAnsiTheme="minorHAnsi" w:cstheme="minorHAnsi"/>
          <w:sz w:val="22"/>
          <w:szCs w:val="22"/>
        </w:rPr>
        <w:t>Facebook</w:t>
      </w:r>
      <w:r w:rsidR="00842A9A" w:rsidRPr="00842A9A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="00842A9A" w:rsidRPr="00842A9A">
        <w:rPr>
          <w:rFonts w:asciiTheme="minorHAnsi" w:hAnsiTheme="minorHAnsi" w:cstheme="minorHAnsi"/>
          <w:sz w:val="22"/>
          <w:szCs w:val="22"/>
        </w:rPr>
        <w:t xml:space="preserve"> , το </w:t>
      </w:r>
      <w:hyperlink r:id="rId9" w:history="1">
        <w:proofErr w:type="spellStart"/>
        <w:r w:rsidR="00842A9A" w:rsidRPr="00842A9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Linkedin</w:t>
        </w:r>
        <w:proofErr w:type="spellEnd"/>
      </w:hyperlink>
      <w:r w:rsidR="00842A9A" w:rsidRPr="00842A9A">
        <w:rPr>
          <w:rFonts w:asciiTheme="minorHAnsi" w:hAnsiTheme="minorHAnsi" w:cstheme="minorHAnsi"/>
          <w:sz w:val="22"/>
          <w:szCs w:val="22"/>
        </w:rPr>
        <w:t xml:space="preserve"> ή το </w:t>
      </w:r>
      <w:hyperlink r:id="rId10" w:history="1">
        <w:r w:rsidR="00842A9A" w:rsidRPr="00842A9A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bookmarkEnd w:id="0"/>
      <w:r w:rsidR="00C6587A" w:rsidRPr="00842A9A">
        <w:rPr>
          <w:rFonts w:asciiTheme="minorHAnsi" w:hAnsiTheme="minorHAnsi" w:cstheme="minorHAnsi"/>
          <w:sz w:val="22"/>
          <w:szCs w:val="22"/>
        </w:rPr>
        <w:t xml:space="preserve">: </w:t>
      </w:r>
    </w:p>
    <w:sectPr w:rsidR="00BB562E" w:rsidRPr="00842A9A" w:rsidSect="004C419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E6EF" w14:textId="77777777" w:rsidR="00723707" w:rsidRDefault="00723707" w:rsidP="00FB65C8">
      <w:pPr>
        <w:spacing w:after="0" w:line="240" w:lineRule="auto"/>
      </w:pPr>
      <w:r>
        <w:separator/>
      </w:r>
    </w:p>
  </w:endnote>
  <w:endnote w:type="continuationSeparator" w:id="0">
    <w:p w14:paraId="1CD9559C" w14:textId="77777777" w:rsidR="00723707" w:rsidRDefault="00723707" w:rsidP="00FB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34ECB" w14:textId="77777777" w:rsidR="00723707" w:rsidRDefault="00723707" w:rsidP="00FB65C8">
      <w:pPr>
        <w:spacing w:after="0" w:line="240" w:lineRule="auto"/>
      </w:pPr>
      <w:r>
        <w:separator/>
      </w:r>
    </w:p>
  </w:footnote>
  <w:footnote w:type="continuationSeparator" w:id="0">
    <w:p w14:paraId="45E8A47A" w14:textId="77777777" w:rsidR="00723707" w:rsidRDefault="00723707" w:rsidP="00FB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91119"/>
    <w:multiLevelType w:val="hybridMultilevel"/>
    <w:tmpl w:val="35CC3FD4"/>
    <w:lvl w:ilvl="0" w:tplc="F6C81F0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2E"/>
    <w:rsid w:val="000009BA"/>
    <w:rsid w:val="00000CA5"/>
    <w:rsid w:val="000012C2"/>
    <w:rsid w:val="00001AF0"/>
    <w:rsid w:val="00001ED6"/>
    <w:rsid w:val="000026D3"/>
    <w:rsid w:val="00002EC0"/>
    <w:rsid w:val="0000354D"/>
    <w:rsid w:val="000036DC"/>
    <w:rsid w:val="000055DD"/>
    <w:rsid w:val="000065E6"/>
    <w:rsid w:val="000078FF"/>
    <w:rsid w:val="00007D03"/>
    <w:rsid w:val="00012F67"/>
    <w:rsid w:val="00015DF2"/>
    <w:rsid w:val="00016C39"/>
    <w:rsid w:val="00017044"/>
    <w:rsid w:val="0001715A"/>
    <w:rsid w:val="00017314"/>
    <w:rsid w:val="0002141F"/>
    <w:rsid w:val="00021443"/>
    <w:rsid w:val="000253C0"/>
    <w:rsid w:val="00025DAD"/>
    <w:rsid w:val="000268EE"/>
    <w:rsid w:val="00026D62"/>
    <w:rsid w:val="00031078"/>
    <w:rsid w:val="00031E97"/>
    <w:rsid w:val="0003247D"/>
    <w:rsid w:val="000330AA"/>
    <w:rsid w:val="0003452F"/>
    <w:rsid w:val="00035A12"/>
    <w:rsid w:val="00036545"/>
    <w:rsid w:val="00037DE4"/>
    <w:rsid w:val="0004231F"/>
    <w:rsid w:val="0004311C"/>
    <w:rsid w:val="00044346"/>
    <w:rsid w:val="000447A9"/>
    <w:rsid w:val="0004570D"/>
    <w:rsid w:val="00046F7A"/>
    <w:rsid w:val="0004744C"/>
    <w:rsid w:val="00047526"/>
    <w:rsid w:val="00050566"/>
    <w:rsid w:val="00052DA8"/>
    <w:rsid w:val="00053387"/>
    <w:rsid w:val="00053B72"/>
    <w:rsid w:val="00054D95"/>
    <w:rsid w:val="00054F98"/>
    <w:rsid w:val="00055041"/>
    <w:rsid w:val="000550F6"/>
    <w:rsid w:val="00055A16"/>
    <w:rsid w:val="00056D77"/>
    <w:rsid w:val="00056EE5"/>
    <w:rsid w:val="00056EFA"/>
    <w:rsid w:val="0006020A"/>
    <w:rsid w:val="00061AEA"/>
    <w:rsid w:val="000628CB"/>
    <w:rsid w:val="0006385A"/>
    <w:rsid w:val="0006488D"/>
    <w:rsid w:val="00065038"/>
    <w:rsid w:val="000676F3"/>
    <w:rsid w:val="0007144D"/>
    <w:rsid w:val="000716B1"/>
    <w:rsid w:val="00071A47"/>
    <w:rsid w:val="00071AC5"/>
    <w:rsid w:val="00073719"/>
    <w:rsid w:val="00074258"/>
    <w:rsid w:val="00074CFB"/>
    <w:rsid w:val="0007542D"/>
    <w:rsid w:val="00075564"/>
    <w:rsid w:val="0007758F"/>
    <w:rsid w:val="0008146A"/>
    <w:rsid w:val="00082203"/>
    <w:rsid w:val="00083AD6"/>
    <w:rsid w:val="00084BC2"/>
    <w:rsid w:val="00084D65"/>
    <w:rsid w:val="00085948"/>
    <w:rsid w:val="00085D52"/>
    <w:rsid w:val="0008621A"/>
    <w:rsid w:val="00086B77"/>
    <w:rsid w:val="00086CDA"/>
    <w:rsid w:val="00087940"/>
    <w:rsid w:val="0009074A"/>
    <w:rsid w:val="00090B41"/>
    <w:rsid w:val="000918BB"/>
    <w:rsid w:val="000925BE"/>
    <w:rsid w:val="00092785"/>
    <w:rsid w:val="00092CBD"/>
    <w:rsid w:val="00093EB0"/>
    <w:rsid w:val="00094015"/>
    <w:rsid w:val="000940E0"/>
    <w:rsid w:val="00094809"/>
    <w:rsid w:val="00095CA2"/>
    <w:rsid w:val="000969A1"/>
    <w:rsid w:val="00097220"/>
    <w:rsid w:val="000A0C4D"/>
    <w:rsid w:val="000A11DB"/>
    <w:rsid w:val="000A1801"/>
    <w:rsid w:val="000A47A4"/>
    <w:rsid w:val="000B0AC6"/>
    <w:rsid w:val="000B0ECC"/>
    <w:rsid w:val="000B15BB"/>
    <w:rsid w:val="000B1604"/>
    <w:rsid w:val="000B23D3"/>
    <w:rsid w:val="000B3FF7"/>
    <w:rsid w:val="000B5424"/>
    <w:rsid w:val="000B5E57"/>
    <w:rsid w:val="000B5F05"/>
    <w:rsid w:val="000B7AE8"/>
    <w:rsid w:val="000C05B6"/>
    <w:rsid w:val="000C07F2"/>
    <w:rsid w:val="000C2484"/>
    <w:rsid w:val="000C3745"/>
    <w:rsid w:val="000C49D5"/>
    <w:rsid w:val="000C4A13"/>
    <w:rsid w:val="000D10F6"/>
    <w:rsid w:val="000D1914"/>
    <w:rsid w:val="000D2BFD"/>
    <w:rsid w:val="000D39AB"/>
    <w:rsid w:val="000D41F6"/>
    <w:rsid w:val="000D4FB8"/>
    <w:rsid w:val="000D5905"/>
    <w:rsid w:val="000E06F5"/>
    <w:rsid w:val="000E0FA5"/>
    <w:rsid w:val="000E243E"/>
    <w:rsid w:val="000E2C1C"/>
    <w:rsid w:val="000E5889"/>
    <w:rsid w:val="000E5966"/>
    <w:rsid w:val="000E5E11"/>
    <w:rsid w:val="000E641C"/>
    <w:rsid w:val="000E6A0D"/>
    <w:rsid w:val="000E71BC"/>
    <w:rsid w:val="000E7DCE"/>
    <w:rsid w:val="000F160A"/>
    <w:rsid w:val="000F2756"/>
    <w:rsid w:val="000F3BEA"/>
    <w:rsid w:val="000F4236"/>
    <w:rsid w:val="000F42F8"/>
    <w:rsid w:val="000F4606"/>
    <w:rsid w:val="000F471B"/>
    <w:rsid w:val="000F51DB"/>
    <w:rsid w:val="000F601D"/>
    <w:rsid w:val="000F6569"/>
    <w:rsid w:val="000F65E5"/>
    <w:rsid w:val="000F6760"/>
    <w:rsid w:val="000F6988"/>
    <w:rsid w:val="001006C7"/>
    <w:rsid w:val="00100DDA"/>
    <w:rsid w:val="00102543"/>
    <w:rsid w:val="00102E27"/>
    <w:rsid w:val="00103520"/>
    <w:rsid w:val="0010375C"/>
    <w:rsid w:val="0010427F"/>
    <w:rsid w:val="0010458D"/>
    <w:rsid w:val="00111237"/>
    <w:rsid w:val="00111EFF"/>
    <w:rsid w:val="00113407"/>
    <w:rsid w:val="00113F2C"/>
    <w:rsid w:val="001206A9"/>
    <w:rsid w:val="001207E2"/>
    <w:rsid w:val="001237C1"/>
    <w:rsid w:val="00123FD4"/>
    <w:rsid w:val="00125FE8"/>
    <w:rsid w:val="00126226"/>
    <w:rsid w:val="001265F8"/>
    <w:rsid w:val="00126DC2"/>
    <w:rsid w:val="00130231"/>
    <w:rsid w:val="00131A92"/>
    <w:rsid w:val="00132344"/>
    <w:rsid w:val="00133151"/>
    <w:rsid w:val="00133333"/>
    <w:rsid w:val="00135DCF"/>
    <w:rsid w:val="001362EB"/>
    <w:rsid w:val="00136648"/>
    <w:rsid w:val="00137AA5"/>
    <w:rsid w:val="0014005A"/>
    <w:rsid w:val="00141FF9"/>
    <w:rsid w:val="001456E0"/>
    <w:rsid w:val="00145798"/>
    <w:rsid w:val="00145AAF"/>
    <w:rsid w:val="00146C94"/>
    <w:rsid w:val="0015007C"/>
    <w:rsid w:val="0015011B"/>
    <w:rsid w:val="00150D87"/>
    <w:rsid w:val="001511CA"/>
    <w:rsid w:val="00152944"/>
    <w:rsid w:val="00152D68"/>
    <w:rsid w:val="001555FF"/>
    <w:rsid w:val="001562D1"/>
    <w:rsid w:val="00156D1A"/>
    <w:rsid w:val="001573FB"/>
    <w:rsid w:val="00157515"/>
    <w:rsid w:val="00160260"/>
    <w:rsid w:val="001614B8"/>
    <w:rsid w:val="0016232B"/>
    <w:rsid w:val="001627FE"/>
    <w:rsid w:val="00163532"/>
    <w:rsid w:val="001635D8"/>
    <w:rsid w:val="001647C5"/>
    <w:rsid w:val="00164E44"/>
    <w:rsid w:val="001652C5"/>
    <w:rsid w:val="001667A9"/>
    <w:rsid w:val="00166D0E"/>
    <w:rsid w:val="001702D0"/>
    <w:rsid w:val="001719EC"/>
    <w:rsid w:val="00172ABC"/>
    <w:rsid w:val="001731AC"/>
    <w:rsid w:val="00173414"/>
    <w:rsid w:val="001750D0"/>
    <w:rsid w:val="00176B63"/>
    <w:rsid w:val="00176C53"/>
    <w:rsid w:val="00181AF7"/>
    <w:rsid w:val="001846C5"/>
    <w:rsid w:val="00184A7E"/>
    <w:rsid w:val="00185432"/>
    <w:rsid w:val="00187F7E"/>
    <w:rsid w:val="00187F8E"/>
    <w:rsid w:val="001905A0"/>
    <w:rsid w:val="00190A4E"/>
    <w:rsid w:val="0019152F"/>
    <w:rsid w:val="00191A91"/>
    <w:rsid w:val="001926A4"/>
    <w:rsid w:val="00192959"/>
    <w:rsid w:val="001936A9"/>
    <w:rsid w:val="00193B9F"/>
    <w:rsid w:val="0019412B"/>
    <w:rsid w:val="00195287"/>
    <w:rsid w:val="00195801"/>
    <w:rsid w:val="00195AF7"/>
    <w:rsid w:val="00197F30"/>
    <w:rsid w:val="001A1381"/>
    <w:rsid w:val="001A1971"/>
    <w:rsid w:val="001A20FC"/>
    <w:rsid w:val="001A2803"/>
    <w:rsid w:val="001A392C"/>
    <w:rsid w:val="001A3DF1"/>
    <w:rsid w:val="001A4D49"/>
    <w:rsid w:val="001A5DC5"/>
    <w:rsid w:val="001A7767"/>
    <w:rsid w:val="001B0DCF"/>
    <w:rsid w:val="001B1799"/>
    <w:rsid w:val="001B2876"/>
    <w:rsid w:val="001B4C03"/>
    <w:rsid w:val="001B6378"/>
    <w:rsid w:val="001B6E6F"/>
    <w:rsid w:val="001B7103"/>
    <w:rsid w:val="001B73CA"/>
    <w:rsid w:val="001C2115"/>
    <w:rsid w:val="001C2562"/>
    <w:rsid w:val="001C2EE0"/>
    <w:rsid w:val="001C3109"/>
    <w:rsid w:val="001C3435"/>
    <w:rsid w:val="001C43DB"/>
    <w:rsid w:val="001C5F90"/>
    <w:rsid w:val="001C6B46"/>
    <w:rsid w:val="001C7EDC"/>
    <w:rsid w:val="001D01FB"/>
    <w:rsid w:val="001D0ACD"/>
    <w:rsid w:val="001D190A"/>
    <w:rsid w:val="001D1C7F"/>
    <w:rsid w:val="001D2B5A"/>
    <w:rsid w:val="001D323C"/>
    <w:rsid w:val="001D571A"/>
    <w:rsid w:val="001E0A5C"/>
    <w:rsid w:val="001E0CD1"/>
    <w:rsid w:val="001E0EE0"/>
    <w:rsid w:val="001E1826"/>
    <w:rsid w:val="001E2B09"/>
    <w:rsid w:val="001E3C10"/>
    <w:rsid w:val="001E43EA"/>
    <w:rsid w:val="001E4A88"/>
    <w:rsid w:val="001E5090"/>
    <w:rsid w:val="001E6702"/>
    <w:rsid w:val="001E6E22"/>
    <w:rsid w:val="001F09EF"/>
    <w:rsid w:val="001F0F17"/>
    <w:rsid w:val="001F2407"/>
    <w:rsid w:val="001F5EEA"/>
    <w:rsid w:val="001F66D1"/>
    <w:rsid w:val="001F7050"/>
    <w:rsid w:val="00200677"/>
    <w:rsid w:val="0020113F"/>
    <w:rsid w:val="002016C2"/>
    <w:rsid w:val="00201A4A"/>
    <w:rsid w:val="00201ED0"/>
    <w:rsid w:val="00202F33"/>
    <w:rsid w:val="00203592"/>
    <w:rsid w:val="002038B0"/>
    <w:rsid w:val="00204202"/>
    <w:rsid w:val="002045D6"/>
    <w:rsid w:val="00205884"/>
    <w:rsid w:val="00206A36"/>
    <w:rsid w:val="00206E7B"/>
    <w:rsid w:val="00206F5E"/>
    <w:rsid w:val="002102A3"/>
    <w:rsid w:val="002118B8"/>
    <w:rsid w:val="002118B9"/>
    <w:rsid w:val="00211C7F"/>
    <w:rsid w:val="00211EC3"/>
    <w:rsid w:val="00214DE5"/>
    <w:rsid w:val="002200E6"/>
    <w:rsid w:val="00220573"/>
    <w:rsid w:val="00220736"/>
    <w:rsid w:val="002214AA"/>
    <w:rsid w:val="00221A61"/>
    <w:rsid w:val="0022202E"/>
    <w:rsid w:val="00222635"/>
    <w:rsid w:val="002240BB"/>
    <w:rsid w:val="00225B7D"/>
    <w:rsid w:val="00227010"/>
    <w:rsid w:val="002277CC"/>
    <w:rsid w:val="002279F6"/>
    <w:rsid w:val="002307AB"/>
    <w:rsid w:val="00230D82"/>
    <w:rsid w:val="00231CEF"/>
    <w:rsid w:val="002320AA"/>
    <w:rsid w:val="002324BA"/>
    <w:rsid w:val="00232500"/>
    <w:rsid w:val="00232723"/>
    <w:rsid w:val="0023275B"/>
    <w:rsid w:val="00232ED4"/>
    <w:rsid w:val="00234B19"/>
    <w:rsid w:val="002350BE"/>
    <w:rsid w:val="0023545F"/>
    <w:rsid w:val="00235687"/>
    <w:rsid w:val="00235B77"/>
    <w:rsid w:val="00235D15"/>
    <w:rsid w:val="00236027"/>
    <w:rsid w:val="0024172A"/>
    <w:rsid w:val="0024312F"/>
    <w:rsid w:val="002434BB"/>
    <w:rsid w:val="0024358F"/>
    <w:rsid w:val="00244CE8"/>
    <w:rsid w:val="0024628E"/>
    <w:rsid w:val="00246E39"/>
    <w:rsid w:val="00250EDE"/>
    <w:rsid w:val="00251334"/>
    <w:rsid w:val="002546E8"/>
    <w:rsid w:val="00254748"/>
    <w:rsid w:val="002547D0"/>
    <w:rsid w:val="00255032"/>
    <w:rsid w:val="00255783"/>
    <w:rsid w:val="00256F20"/>
    <w:rsid w:val="002607B2"/>
    <w:rsid w:val="002607F7"/>
    <w:rsid w:val="0026151C"/>
    <w:rsid w:val="00262FE6"/>
    <w:rsid w:val="00263321"/>
    <w:rsid w:val="00263804"/>
    <w:rsid w:val="002655A4"/>
    <w:rsid w:val="002655D9"/>
    <w:rsid w:val="002668CF"/>
    <w:rsid w:val="00267396"/>
    <w:rsid w:val="00270415"/>
    <w:rsid w:val="002705F8"/>
    <w:rsid w:val="00271212"/>
    <w:rsid w:val="0027225E"/>
    <w:rsid w:val="00272F17"/>
    <w:rsid w:val="002735A9"/>
    <w:rsid w:val="00274066"/>
    <w:rsid w:val="0027744C"/>
    <w:rsid w:val="00277EB4"/>
    <w:rsid w:val="00281AF3"/>
    <w:rsid w:val="00281D0B"/>
    <w:rsid w:val="00283635"/>
    <w:rsid w:val="002848DA"/>
    <w:rsid w:val="00285E5F"/>
    <w:rsid w:val="00286945"/>
    <w:rsid w:val="002903C8"/>
    <w:rsid w:val="002907A3"/>
    <w:rsid w:val="00293226"/>
    <w:rsid w:val="00293CF8"/>
    <w:rsid w:val="00293F19"/>
    <w:rsid w:val="00294204"/>
    <w:rsid w:val="00294DD9"/>
    <w:rsid w:val="00296D33"/>
    <w:rsid w:val="00296EDC"/>
    <w:rsid w:val="002A02BB"/>
    <w:rsid w:val="002A0668"/>
    <w:rsid w:val="002A19DE"/>
    <w:rsid w:val="002A1F85"/>
    <w:rsid w:val="002A2C88"/>
    <w:rsid w:val="002A325C"/>
    <w:rsid w:val="002A35E9"/>
    <w:rsid w:val="002A4163"/>
    <w:rsid w:val="002A533E"/>
    <w:rsid w:val="002A5422"/>
    <w:rsid w:val="002A5C5B"/>
    <w:rsid w:val="002A635E"/>
    <w:rsid w:val="002B10CB"/>
    <w:rsid w:val="002B1377"/>
    <w:rsid w:val="002B13D9"/>
    <w:rsid w:val="002B1519"/>
    <w:rsid w:val="002B188B"/>
    <w:rsid w:val="002B2803"/>
    <w:rsid w:val="002B41F3"/>
    <w:rsid w:val="002B4D1D"/>
    <w:rsid w:val="002B53A7"/>
    <w:rsid w:val="002B6B0A"/>
    <w:rsid w:val="002B6BAC"/>
    <w:rsid w:val="002B766D"/>
    <w:rsid w:val="002B7A53"/>
    <w:rsid w:val="002C1EC8"/>
    <w:rsid w:val="002C21EF"/>
    <w:rsid w:val="002C39AC"/>
    <w:rsid w:val="002C4B7A"/>
    <w:rsid w:val="002C5F4F"/>
    <w:rsid w:val="002D119F"/>
    <w:rsid w:val="002D134F"/>
    <w:rsid w:val="002D2D79"/>
    <w:rsid w:val="002D3740"/>
    <w:rsid w:val="002D55CE"/>
    <w:rsid w:val="002E0200"/>
    <w:rsid w:val="002E10C2"/>
    <w:rsid w:val="002E15F7"/>
    <w:rsid w:val="002E1D7B"/>
    <w:rsid w:val="002E204E"/>
    <w:rsid w:val="002E412B"/>
    <w:rsid w:val="002E412F"/>
    <w:rsid w:val="002E41D3"/>
    <w:rsid w:val="002E452E"/>
    <w:rsid w:val="002E4706"/>
    <w:rsid w:val="002E4F4E"/>
    <w:rsid w:val="002E709F"/>
    <w:rsid w:val="002E7C71"/>
    <w:rsid w:val="002F1566"/>
    <w:rsid w:val="002F1A7B"/>
    <w:rsid w:val="002F24AF"/>
    <w:rsid w:val="002F27BE"/>
    <w:rsid w:val="002F317E"/>
    <w:rsid w:val="002F376C"/>
    <w:rsid w:val="003009AF"/>
    <w:rsid w:val="00301E7E"/>
    <w:rsid w:val="0030236F"/>
    <w:rsid w:val="003027F1"/>
    <w:rsid w:val="00304134"/>
    <w:rsid w:val="00304F4C"/>
    <w:rsid w:val="003121D9"/>
    <w:rsid w:val="0031220F"/>
    <w:rsid w:val="00312654"/>
    <w:rsid w:val="00312F3A"/>
    <w:rsid w:val="0031755A"/>
    <w:rsid w:val="00317A0F"/>
    <w:rsid w:val="0032006A"/>
    <w:rsid w:val="003231B8"/>
    <w:rsid w:val="00323B2E"/>
    <w:rsid w:val="00324675"/>
    <w:rsid w:val="003255BF"/>
    <w:rsid w:val="00326A53"/>
    <w:rsid w:val="00327D6A"/>
    <w:rsid w:val="0033036A"/>
    <w:rsid w:val="003314B3"/>
    <w:rsid w:val="00334190"/>
    <w:rsid w:val="00334918"/>
    <w:rsid w:val="00340063"/>
    <w:rsid w:val="00341907"/>
    <w:rsid w:val="00343196"/>
    <w:rsid w:val="00344031"/>
    <w:rsid w:val="003450C3"/>
    <w:rsid w:val="00346F2A"/>
    <w:rsid w:val="00350273"/>
    <w:rsid w:val="003507E3"/>
    <w:rsid w:val="003512C6"/>
    <w:rsid w:val="00351C37"/>
    <w:rsid w:val="00354F21"/>
    <w:rsid w:val="00355F3F"/>
    <w:rsid w:val="003565F1"/>
    <w:rsid w:val="003572F2"/>
    <w:rsid w:val="00357ABB"/>
    <w:rsid w:val="00357C3E"/>
    <w:rsid w:val="00357E07"/>
    <w:rsid w:val="003606AC"/>
    <w:rsid w:val="0036164E"/>
    <w:rsid w:val="00361D5B"/>
    <w:rsid w:val="0036449F"/>
    <w:rsid w:val="00367B05"/>
    <w:rsid w:val="00370025"/>
    <w:rsid w:val="00370D25"/>
    <w:rsid w:val="003713B8"/>
    <w:rsid w:val="00371A61"/>
    <w:rsid w:val="003735C6"/>
    <w:rsid w:val="0037430D"/>
    <w:rsid w:val="003746F4"/>
    <w:rsid w:val="00375B42"/>
    <w:rsid w:val="00376C48"/>
    <w:rsid w:val="003771B1"/>
    <w:rsid w:val="00377665"/>
    <w:rsid w:val="00380F82"/>
    <w:rsid w:val="00383C0B"/>
    <w:rsid w:val="00383CA3"/>
    <w:rsid w:val="003848F3"/>
    <w:rsid w:val="003910A1"/>
    <w:rsid w:val="00391CBD"/>
    <w:rsid w:val="00392F6F"/>
    <w:rsid w:val="003943EC"/>
    <w:rsid w:val="00395600"/>
    <w:rsid w:val="00396830"/>
    <w:rsid w:val="00396B44"/>
    <w:rsid w:val="00396C73"/>
    <w:rsid w:val="00396CC1"/>
    <w:rsid w:val="00396D5A"/>
    <w:rsid w:val="00397385"/>
    <w:rsid w:val="0039772C"/>
    <w:rsid w:val="003A1667"/>
    <w:rsid w:val="003A2255"/>
    <w:rsid w:val="003A269A"/>
    <w:rsid w:val="003A6638"/>
    <w:rsid w:val="003A7CD4"/>
    <w:rsid w:val="003B0DE0"/>
    <w:rsid w:val="003B241A"/>
    <w:rsid w:val="003B3B09"/>
    <w:rsid w:val="003B64E1"/>
    <w:rsid w:val="003B66A3"/>
    <w:rsid w:val="003C17B6"/>
    <w:rsid w:val="003C2A06"/>
    <w:rsid w:val="003C34D0"/>
    <w:rsid w:val="003C37DB"/>
    <w:rsid w:val="003C5927"/>
    <w:rsid w:val="003C7845"/>
    <w:rsid w:val="003C7C68"/>
    <w:rsid w:val="003D1F25"/>
    <w:rsid w:val="003D3D71"/>
    <w:rsid w:val="003D49CF"/>
    <w:rsid w:val="003D5833"/>
    <w:rsid w:val="003E00B1"/>
    <w:rsid w:val="003E09D0"/>
    <w:rsid w:val="003E1111"/>
    <w:rsid w:val="003E37E1"/>
    <w:rsid w:val="003E3976"/>
    <w:rsid w:val="003E4210"/>
    <w:rsid w:val="003E5805"/>
    <w:rsid w:val="003E5B47"/>
    <w:rsid w:val="003F0C6E"/>
    <w:rsid w:val="003F0E2F"/>
    <w:rsid w:val="003F15EB"/>
    <w:rsid w:val="003F426A"/>
    <w:rsid w:val="003F46D0"/>
    <w:rsid w:val="003F4936"/>
    <w:rsid w:val="003F5EB1"/>
    <w:rsid w:val="003F60DC"/>
    <w:rsid w:val="003F7864"/>
    <w:rsid w:val="003F7DC0"/>
    <w:rsid w:val="004005FA"/>
    <w:rsid w:val="00401400"/>
    <w:rsid w:val="00401F61"/>
    <w:rsid w:val="00402183"/>
    <w:rsid w:val="0040358C"/>
    <w:rsid w:val="0040398D"/>
    <w:rsid w:val="00404711"/>
    <w:rsid w:val="00404C2F"/>
    <w:rsid w:val="00406A25"/>
    <w:rsid w:val="00406E81"/>
    <w:rsid w:val="00410CDE"/>
    <w:rsid w:val="00410F27"/>
    <w:rsid w:val="00411643"/>
    <w:rsid w:val="00411AE8"/>
    <w:rsid w:val="00411EA1"/>
    <w:rsid w:val="0041211E"/>
    <w:rsid w:val="00412796"/>
    <w:rsid w:val="00413655"/>
    <w:rsid w:val="00413C74"/>
    <w:rsid w:val="00413F80"/>
    <w:rsid w:val="00414127"/>
    <w:rsid w:val="0041446C"/>
    <w:rsid w:val="00416166"/>
    <w:rsid w:val="00416310"/>
    <w:rsid w:val="00417F22"/>
    <w:rsid w:val="004202CF"/>
    <w:rsid w:val="00421524"/>
    <w:rsid w:val="00431FC2"/>
    <w:rsid w:val="0043215F"/>
    <w:rsid w:val="00432612"/>
    <w:rsid w:val="004336A2"/>
    <w:rsid w:val="0043698A"/>
    <w:rsid w:val="004377D8"/>
    <w:rsid w:val="00437D0D"/>
    <w:rsid w:val="00440C80"/>
    <w:rsid w:val="00443323"/>
    <w:rsid w:val="0044356C"/>
    <w:rsid w:val="00443749"/>
    <w:rsid w:val="00444BF7"/>
    <w:rsid w:val="00445CC7"/>
    <w:rsid w:val="00450143"/>
    <w:rsid w:val="004519E8"/>
    <w:rsid w:val="00451F9E"/>
    <w:rsid w:val="00452CA0"/>
    <w:rsid w:val="00452E4E"/>
    <w:rsid w:val="004533BA"/>
    <w:rsid w:val="004534FB"/>
    <w:rsid w:val="00453830"/>
    <w:rsid w:val="00453F08"/>
    <w:rsid w:val="00455ECA"/>
    <w:rsid w:val="004566D7"/>
    <w:rsid w:val="00460C5F"/>
    <w:rsid w:val="004610C2"/>
    <w:rsid w:val="00463137"/>
    <w:rsid w:val="00463441"/>
    <w:rsid w:val="00464BF6"/>
    <w:rsid w:val="00464FF7"/>
    <w:rsid w:val="004670C9"/>
    <w:rsid w:val="0046777B"/>
    <w:rsid w:val="00470E19"/>
    <w:rsid w:val="004712E1"/>
    <w:rsid w:val="00472489"/>
    <w:rsid w:val="00473573"/>
    <w:rsid w:val="004738AB"/>
    <w:rsid w:val="00474A56"/>
    <w:rsid w:val="004750D3"/>
    <w:rsid w:val="0047515F"/>
    <w:rsid w:val="00475519"/>
    <w:rsid w:val="00476733"/>
    <w:rsid w:val="00477B51"/>
    <w:rsid w:val="00477E07"/>
    <w:rsid w:val="0048184A"/>
    <w:rsid w:val="0048238C"/>
    <w:rsid w:val="00482812"/>
    <w:rsid w:val="00483736"/>
    <w:rsid w:val="00483D7C"/>
    <w:rsid w:val="00484D51"/>
    <w:rsid w:val="00484F83"/>
    <w:rsid w:val="0048556C"/>
    <w:rsid w:val="00486F4A"/>
    <w:rsid w:val="00487864"/>
    <w:rsid w:val="00487BAD"/>
    <w:rsid w:val="00491AB5"/>
    <w:rsid w:val="00492593"/>
    <w:rsid w:val="004938AB"/>
    <w:rsid w:val="004948D4"/>
    <w:rsid w:val="00495121"/>
    <w:rsid w:val="00495D47"/>
    <w:rsid w:val="00495E32"/>
    <w:rsid w:val="00496061"/>
    <w:rsid w:val="00496109"/>
    <w:rsid w:val="00496463"/>
    <w:rsid w:val="00497081"/>
    <w:rsid w:val="0049795B"/>
    <w:rsid w:val="00497D59"/>
    <w:rsid w:val="004A0801"/>
    <w:rsid w:val="004A11B4"/>
    <w:rsid w:val="004A2DD9"/>
    <w:rsid w:val="004A4232"/>
    <w:rsid w:val="004A43BB"/>
    <w:rsid w:val="004A62A0"/>
    <w:rsid w:val="004B0DA7"/>
    <w:rsid w:val="004B1DA7"/>
    <w:rsid w:val="004B2D40"/>
    <w:rsid w:val="004B34C9"/>
    <w:rsid w:val="004B361B"/>
    <w:rsid w:val="004B3883"/>
    <w:rsid w:val="004B629F"/>
    <w:rsid w:val="004C0B68"/>
    <w:rsid w:val="004C0DBE"/>
    <w:rsid w:val="004C178D"/>
    <w:rsid w:val="004C1DDA"/>
    <w:rsid w:val="004C294B"/>
    <w:rsid w:val="004C2CD0"/>
    <w:rsid w:val="004C4190"/>
    <w:rsid w:val="004C446C"/>
    <w:rsid w:val="004D00FB"/>
    <w:rsid w:val="004D0484"/>
    <w:rsid w:val="004D0884"/>
    <w:rsid w:val="004D1D78"/>
    <w:rsid w:val="004D21A0"/>
    <w:rsid w:val="004D2F5C"/>
    <w:rsid w:val="004D32EC"/>
    <w:rsid w:val="004D3360"/>
    <w:rsid w:val="004D579E"/>
    <w:rsid w:val="004D7EEB"/>
    <w:rsid w:val="004E00B7"/>
    <w:rsid w:val="004E0E44"/>
    <w:rsid w:val="004E2393"/>
    <w:rsid w:val="004E3505"/>
    <w:rsid w:val="004E3AAE"/>
    <w:rsid w:val="004E3F06"/>
    <w:rsid w:val="004E4DC3"/>
    <w:rsid w:val="004E508A"/>
    <w:rsid w:val="004E5879"/>
    <w:rsid w:val="004E6F00"/>
    <w:rsid w:val="004E71D5"/>
    <w:rsid w:val="004F149E"/>
    <w:rsid w:val="004F3AE7"/>
    <w:rsid w:val="004F49D9"/>
    <w:rsid w:val="004F4DEF"/>
    <w:rsid w:val="004F777C"/>
    <w:rsid w:val="00502A7C"/>
    <w:rsid w:val="00504425"/>
    <w:rsid w:val="00504F49"/>
    <w:rsid w:val="00505125"/>
    <w:rsid w:val="00505D6A"/>
    <w:rsid w:val="005064AE"/>
    <w:rsid w:val="00506D49"/>
    <w:rsid w:val="005110D0"/>
    <w:rsid w:val="005113B0"/>
    <w:rsid w:val="00511599"/>
    <w:rsid w:val="005166B8"/>
    <w:rsid w:val="00517159"/>
    <w:rsid w:val="00517C4A"/>
    <w:rsid w:val="00523CB9"/>
    <w:rsid w:val="00524DE0"/>
    <w:rsid w:val="00526B10"/>
    <w:rsid w:val="00526FAC"/>
    <w:rsid w:val="00527307"/>
    <w:rsid w:val="00527499"/>
    <w:rsid w:val="00530C6E"/>
    <w:rsid w:val="005319BF"/>
    <w:rsid w:val="0053393C"/>
    <w:rsid w:val="00535102"/>
    <w:rsid w:val="005368A9"/>
    <w:rsid w:val="0054203F"/>
    <w:rsid w:val="00543C1E"/>
    <w:rsid w:val="00544CAC"/>
    <w:rsid w:val="005511BA"/>
    <w:rsid w:val="00551CE4"/>
    <w:rsid w:val="0055253E"/>
    <w:rsid w:val="00552BE2"/>
    <w:rsid w:val="00552C21"/>
    <w:rsid w:val="00555214"/>
    <w:rsid w:val="00556B75"/>
    <w:rsid w:val="00557979"/>
    <w:rsid w:val="005579D9"/>
    <w:rsid w:val="00557DE2"/>
    <w:rsid w:val="00561D25"/>
    <w:rsid w:val="00563BD0"/>
    <w:rsid w:val="00564D57"/>
    <w:rsid w:val="00565870"/>
    <w:rsid w:val="00565CDD"/>
    <w:rsid w:val="005664BA"/>
    <w:rsid w:val="0056698A"/>
    <w:rsid w:val="0056775C"/>
    <w:rsid w:val="00567DBB"/>
    <w:rsid w:val="005706A6"/>
    <w:rsid w:val="0057141D"/>
    <w:rsid w:val="00571A6A"/>
    <w:rsid w:val="005725FA"/>
    <w:rsid w:val="00572F9A"/>
    <w:rsid w:val="00573967"/>
    <w:rsid w:val="00573E41"/>
    <w:rsid w:val="0057480A"/>
    <w:rsid w:val="0057540E"/>
    <w:rsid w:val="00575624"/>
    <w:rsid w:val="0057714E"/>
    <w:rsid w:val="00582027"/>
    <w:rsid w:val="00583038"/>
    <w:rsid w:val="00586E2F"/>
    <w:rsid w:val="00590E38"/>
    <w:rsid w:val="00591BF6"/>
    <w:rsid w:val="00592110"/>
    <w:rsid w:val="0059708C"/>
    <w:rsid w:val="005973C3"/>
    <w:rsid w:val="005A1533"/>
    <w:rsid w:val="005A164D"/>
    <w:rsid w:val="005A3E2B"/>
    <w:rsid w:val="005A6051"/>
    <w:rsid w:val="005A6983"/>
    <w:rsid w:val="005A7605"/>
    <w:rsid w:val="005B10CC"/>
    <w:rsid w:val="005B2497"/>
    <w:rsid w:val="005B2B4F"/>
    <w:rsid w:val="005B3B38"/>
    <w:rsid w:val="005B3C5A"/>
    <w:rsid w:val="005B5E04"/>
    <w:rsid w:val="005B662D"/>
    <w:rsid w:val="005B6A13"/>
    <w:rsid w:val="005B6E16"/>
    <w:rsid w:val="005C0179"/>
    <w:rsid w:val="005C0515"/>
    <w:rsid w:val="005C0E43"/>
    <w:rsid w:val="005C10D1"/>
    <w:rsid w:val="005C1FDF"/>
    <w:rsid w:val="005C2755"/>
    <w:rsid w:val="005C32E3"/>
    <w:rsid w:val="005C5314"/>
    <w:rsid w:val="005C79C6"/>
    <w:rsid w:val="005D05EB"/>
    <w:rsid w:val="005D0A79"/>
    <w:rsid w:val="005D1CC8"/>
    <w:rsid w:val="005D1D8E"/>
    <w:rsid w:val="005D27A0"/>
    <w:rsid w:val="005D2CF7"/>
    <w:rsid w:val="005D2EE2"/>
    <w:rsid w:val="005D3AFA"/>
    <w:rsid w:val="005D4384"/>
    <w:rsid w:val="005D4E9B"/>
    <w:rsid w:val="005D547C"/>
    <w:rsid w:val="005D5AF3"/>
    <w:rsid w:val="005D6869"/>
    <w:rsid w:val="005D6F76"/>
    <w:rsid w:val="005D7CED"/>
    <w:rsid w:val="005E1D37"/>
    <w:rsid w:val="005E2195"/>
    <w:rsid w:val="005E2C0D"/>
    <w:rsid w:val="005E3EC6"/>
    <w:rsid w:val="005E460A"/>
    <w:rsid w:val="005E4C81"/>
    <w:rsid w:val="005E5292"/>
    <w:rsid w:val="005E63C8"/>
    <w:rsid w:val="005E6F55"/>
    <w:rsid w:val="005E731E"/>
    <w:rsid w:val="005F0C94"/>
    <w:rsid w:val="005F1910"/>
    <w:rsid w:val="005F1F1B"/>
    <w:rsid w:val="005F2017"/>
    <w:rsid w:val="005F3313"/>
    <w:rsid w:val="005F44BC"/>
    <w:rsid w:val="005F48F9"/>
    <w:rsid w:val="005F5980"/>
    <w:rsid w:val="005F5A28"/>
    <w:rsid w:val="00600A24"/>
    <w:rsid w:val="00601503"/>
    <w:rsid w:val="006015D2"/>
    <w:rsid w:val="00603E93"/>
    <w:rsid w:val="00606345"/>
    <w:rsid w:val="0060655E"/>
    <w:rsid w:val="0060656A"/>
    <w:rsid w:val="006072BF"/>
    <w:rsid w:val="006077EC"/>
    <w:rsid w:val="00607924"/>
    <w:rsid w:val="00607CDC"/>
    <w:rsid w:val="00610B5C"/>
    <w:rsid w:val="00613AE5"/>
    <w:rsid w:val="00614B87"/>
    <w:rsid w:val="00614F37"/>
    <w:rsid w:val="0061525F"/>
    <w:rsid w:val="00615A23"/>
    <w:rsid w:val="0061619F"/>
    <w:rsid w:val="00617446"/>
    <w:rsid w:val="00621747"/>
    <w:rsid w:val="006218D7"/>
    <w:rsid w:val="00622888"/>
    <w:rsid w:val="006235B2"/>
    <w:rsid w:val="00624094"/>
    <w:rsid w:val="006256F9"/>
    <w:rsid w:val="00627807"/>
    <w:rsid w:val="006278B9"/>
    <w:rsid w:val="0063077C"/>
    <w:rsid w:val="006309DB"/>
    <w:rsid w:val="00631D03"/>
    <w:rsid w:val="006320F5"/>
    <w:rsid w:val="006347BE"/>
    <w:rsid w:val="00634A5B"/>
    <w:rsid w:val="00634B15"/>
    <w:rsid w:val="00636005"/>
    <w:rsid w:val="00637CF2"/>
    <w:rsid w:val="0064048A"/>
    <w:rsid w:val="006421C0"/>
    <w:rsid w:val="00644CE4"/>
    <w:rsid w:val="00645879"/>
    <w:rsid w:val="00645A89"/>
    <w:rsid w:val="00645BEB"/>
    <w:rsid w:val="00646805"/>
    <w:rsid w:val="00646FB5"/>
    <w:rsid w:val="0064704C"/>
    <w:rsid w:val="006476B7"/>
    <w:rsid w:val="00647AEA"/>
    <w:rsid w:val="00650873"/>
    <w:rsid w:val="00650F9F"/>
    <w:rsid w:val="00654338"/>
    <w:rsid w:val="00655F04"/>
    <w:rsid w:val="00656A52"/>
    <w:rsid w:val="00656E6E"/>
    <w:rsid w:val="00657570"/>
    <w:rsid w:val="00657FE8"/>
    <w:rsid w:val="006608BB"/>
    <w:rsid w:val="006613DA"/>
    <w:rsid w:val="00661ECE"/>
    <w:rsid w:val="00662FAD"/>
    <w:rsid w:val="006638E2"/>
    <w:rsid w:val="006639E3"/>
    <w:rsid w:val="00665360"/>
    <w:rsid w:val="00665550"/>
    <w:rsid w:val="00665B9F"/>
    <w:rsid w:val="00666903"/>
    <w:rsid w:val="006707C9"/>
    <w:rsid w:val="00671790"/>
    <w:rsid w:val="00671E8B"/>
    <w:rsid w:val="0067333D"/>
    <w:rsid w:val="006735F9"/>
    <w:rsid w:val="00676A62"/>
    <w:rsid w:val="00677207"/>
    <w:rsid w:val="00681293"/>
    <w:rsid w:val="006816A9"/>
    <w:rsid w:val="00682649"/>
    <w:rsid w:val="00684738"/>
    <w:rsid w:val="00686A05"/>
    <w:rsid w:val="00686BE5"/>
    <w:rsid w:val="006874EA"/>
    <w:rsid w:val="00687EC9"/>
    <w:rsid w:val="006918ED"/>
    <w:rsid w:val="00691D59"/>
    <w:rsid w:val="006929FD"/>
    <w:rsid w:val="00692CFD"/>
    <w:rsid w:val="00693749"/>
    <w:rsid w:val="0069390B"/>
    <w:rsid w:val="00695045"/>
    <w:rsid w:val="00696E81"/>
    <w:rsid w:val="006972E8"/>
    <w:rsid w:val="006A20D0"/>
    <w:rsid w:val="006A46BA"/>
    <w:rsid w:val="006A48FA"/>
    <w:rsid w:val="006A50E0"/>
    <w:rsid w:val="006A545C"/>
    <w:rsid w:val="006A626B"/>
    <w:rsid w:val="006A65E2"/>
    <w:rsid w:val="006B23DB"/>
    <w:rsid w:val="006B3DEE"/>
    <w:rsid w:val="006B563C"/>
    <w:rsid w:val="006B5AC8"/>
    <w:rsid w:val="006B65BC"/>
    <w:rsid w:val="006B7CA2"/>
    <w:rsid w:val="006C0000"/>
    <w:rsid w:val="006C1F15"/>
    <w:rsid w:val="006C263C"/>
    <w:rsid w:val="006C377F"/>
    <w:rsid w:val="006C49DB"/>
    <w:rsid w:val="006C5BBD"/>
    <w:rsid w:val="006C63ED"/>
    <w:rsid w:val="006C679D"/>
    <w:rsid w:val="006C7320"/>
    <w:rsid w:val="006C76CD"/>
    <w:rsid w:val="006D0216"/>
    <w:rsid w:val="006D1C1B"/>
    <w:rsid w:val="006D226D"/>
    <w:rsid w:val="006D2F4B"/>
    <w:rsid w:val="006D3A7F"/>
    <w:rsid w:val="006D52FB"/>
    <w:rsid w:val="006D5885"/>
    <w:rsid w:val="006D62FC"/>
    <w:rsid w:val="006D78CE"/>
    <w:rsid w:val="006D7D78"/>
    <w:rsid w:val="006E0031"/>
    <w:rsid w:val="006E14F6"/>
    <w:rsid w:val="006E2A65"/>
    <w:rsid w:val="006E40AF"/>
    <w:rsid w:val="006E4512"/>
    <w:rsid w:val="006E4E2F"/>
    <w:rsid w:val="006E4F0D"/>
    <w:rsid w:val="006E5865"/>
    <w:rsid w:val="006E65C9"/>
    <w:rsid w:val="006F17AC"/>
    <w:rsid w:val="006F3430"/>
    <w:rsid w:val="006F3C1B"/>
    <w:rsid w:val="006F4760"/>
    <w:rsid w:val="006F517A"/>
    <w:rsid w:val="006F637B"/>
    <w:rsid w:val="006F72E0"/>
    <w:rsid w:val="00700772"/>
    <w:rsid w:val="0070126A"/>
    <w:rsid w:val="00701282"/>
    <w:rsid w:val="00702139"/>
    <w:rsid w:val="00703927"/>
    <w:rsid w:val="00704F26"/>
    <w:rsid w:val="00705823"/>
    <w:rsid w:val="00705898"/>
    <w:rsid w:val="0070658D"/>
    <w:rsid w:val="00706A0F"/>
    <w:rsid w:val="00707CDC"/>
    <w:rsid w:val="0071073F"/>
    <w:rsid w:val="00710B15"/>
    <w:rsid w:val="00710CD5"/>
    <w:rsid w:val="0071101D"/>
    <w:rsid w:val="0071201B"/>
    <w:rsid w:val="0071243D"/>
    <w:rsid w:val="00713CCA"/>
    <w:rsid w:val="007153DB"/>
    <w:rsid w:val="0071665E"/>
    <w:rsid w:val="00717A27"/>
    <w:rsid w:val="00721180"/>
    <w:rsid w:val="00721C5F"/>
    <w:rsid w:val="00721F5B"/>
    <w:rsid w:val="0072224D"/>
    <w:rsid w:val="00722A7E"/>
    <w:rsid w:val="00722F92"/>
    <w:rsid w:val="00723707"/>
    <w:rsid w:val="007254E5"/>
    <w:rsid w:val="0072656C"/>
    <w:rsid w:val="00726F24"/>
    <w:rsid w:val="00727440"/>
    <w:rsid w:val="00727456"/>
    <w:rsid w:val="0073010E"/>
    <w:rsid w:val="00730C42"/>
    <w:rsid w:val="00731CB5"/>
    <w:rsid w:val="007334D1"/>
    <w:rsid w:val="007348DE"/>
    <w:rsid w:val="00734BFA"/>
    <w:rsid w:val="00735B8A"/>
    <w:rsid w:val="00736373"/>
    <w:rsid w:val="007371FD"/>
    <w:rsid w:val="00740D8D"/>
    <w:rsid w:val="00740EAB"/>
    <w:rsid w:val="007417B3"/>
    <w:rsid w:val="00743A63"/>
    <w:rsid w:val="00744088"/>
    <w:rsid w:val="00745C3F"/>
    <w:rsid w:val="007478F1"/>
    <w:rsid w:val="00747C23"/>
    <w:rsid w:val="0075195F"/>
    <w:rsid w:val="007527AC"/>
    <w:rsid w:val="00752B5C"/>
    <w:rsid w:val="00753F77"/>
    <w:rsid w:val="00760541"/>
    <w:rsid w:val="00760FA8"/>
    <w:rsid w:val="00762139"/>
    <w:rsid w:val="007622DB"/>
    <w:rsid w:val="00762C1A"/>
    <w:rsid w:val="00767225"/>
    <w:rsid w:val="0077154E"/>
    <w:rsid w:val="00771860"/>
    <w:rsid w:val="00771D49"/>
    <w:rsid w:val="00772DFF"/>
    <w:rsid w:val="00772FB0"/>
    <w:rsid w:val="00773248"/>
    <w:rsid w:val="00773EE5"/>
    <w:rsid w:val="00774BA5"/>
    <w:rsid w:val="00775D66"/>
    <w:rsid w:val="007762C7"/>
    <w:rsid w:val="007764E3"/>
    <w:rsid w:val="00776785"/>
    <w:rsid w:val="00776823"/>
    <w:rsid w:val="00776A93"/>
    <w:rsid w:val="00780451"/>
    <w:rsid w:val="007807D6"/>
    <w:rsid w:val="00784135"/>
    <w:rsid w:val="007857FC"/>
    <w:rsid w:val="00786626"/>
    <w:rsid w:val="007868FF"/>
    <w:rsid w:val="00786C6D"/>
    <w:rsid w:val="00786CE3"/>
    <w:rsid w:val="00790F97"/>
    <w:rsid w:val="007913EA"/>
    <w:rsid w:val="0079348E"/>
    <w:rsid w:val="00795597"/>
    <w:rsid w:val="00795E7A"/>
    <w:rsid w:val="00796427"/>
    <w:rsid w:val="007A015F"/>
    <w:rsid w:val="007A0710"/>
    <w:rsid w:val="007A0868"/>
    <w:rsid w:val="007A1D2C"/>
    <w:rsid w:val="007A23AE"/>
    <w:rsid w:val="007A377B"/>
    <w:rsid w:val="007A4249"/>
    <w:rsid w:val="007A4888"/>
    <w:rsid w:val="007A52FD"/>
    <w:rsid w:val="007A5737"/>
    <w:rsid w:val="007A5983"/>
    <w:rsid w:val="007A694F"/>
    <w:rsid w:val="007A6DA5"/>
    <w:rsid w:val="007A6F4D"/>
    <w:rsid w:val="007A7717"/>
    <w:rsid w:val="007B0C8B"/>
    <w:rsid w:val="007B0E95"/>
    <w:rsid w:val="007B1732"/>
    <w:rsid w:val="007B37C2"/>
    <w:rsid w:val="007B3B24"/>
    <w:rsid w:val="007B3F99"/>
    <w:rsid w:val="007B4899"/>
    <w:rsid w:val="007B4E74"/>
    <w:rsid w:val="007B5DD8"/>
    <w:rsid w:val="007B642C"/>
    <w:rsid w:val="007B7269"/>
    <w:rsid w:val="007B72D0"/>
    <w:rsid w:val="007B7493"/>
    <w:rsid w:val="007C18AF"/>
    <w:rsid w:val="007C2295"/>
    <w:rsid w:val="007C342C"/>
    <w:rsid w:val="007C5230"/>
    <w:rsid w:val="007C7287"/>
    <w:rsid w:val="007C7862"/>
    <w:rsid w:val="007D029C"/>
    <w:rsid w:val="007D2A66"/>
    <w:rsid w:val="007D3063"/>
    <w:rsid w:val="007D3CD2"/>
    <w:rsid w:val="007E40F9"/>
    <w:rsid w:val="007E507F"/>
    <w:rsid w:val="007E5875"/>
    <w:rsid w:val="007E6208"/>
    <w:rsid w:val="007F0277"/>
    <w:rsid w:val="007F04A8"/>
    <w:rsid w:val="007F1154"/>
    <w:rsid w:val="007F1F54"/>
    <w:rsid w:val="007F36AB"/>
    <w:rsid w:val="007F4176"/>
    <w:rsid w:val="007F4591"/>
    <w:rsid w:val="007F5699"/>
    <w:rsid w:val="007F58DA"/>
    <w:rsid w:val="007F636C"/>
    <w:rsid w:val="008011FD"/>
    <w:rsid w:val="00803C2B"/>
    <w:rsid w:val="00803FB0"/>
    <w:rsid w:val="00806486"/>
    <w:rsid w:val="00806578"/>
    <w:rsid w:val="00806765"/>
    <w:rsid w:val="0080708F"/>
    <w:rsid w:val="0081076D"/>
    <w:rsid w:val="008108BF"/>
    <w:rsid w:val="00811CF7"/>
    <w:rsid w:val="00812B8E"/>
    <w:rsid w:val="00813660"/>
    <w:rsid w:val="00814B0D"/>
    <w:rsid w:val="0081582D"/>
    <w:rsid w:val="00816609"/>
    <w:rsid w:val="00816980"/>
    <w:rsid w:val="00816DE7"/>
    <w:rsid w:val="00816FFC"/>
    <w:rsid w:val="008170E8"/>
    <w:rsid w:val="00817104"/>
    <w:rsid w:val="00820442"/>
    <w:rsid w:val="00822297"/>
    <w:rsid w:val="008239EC"/>
    <w:rsid w:val="00825334"/>
    <w:rsid w:val="008253CD"/>
    <w:rsid w:val="008265C7"/>
    <w:rsid w:val="008266F9"/>
    <w:rsid w:val="008267FB"/>
    <w:rsid w:val="00827115"/>
    <w:rsid w:val="008278EC"/>
    <w:rsid w:val="008303D9"/>
    <w:rsid w:val="00830690"/>
    <w:rsid w:val="00831656"/>
    <w:rsid w:val="008316C7"/>
    <w:rsid w:val="008318E9"/>
    <w:rsid w:val="008332E6"/>
    <w:rsid w:val="00833D8F"/>
    <w:rsid w:val="008355BE"/>
    <w:rsid w:val="0083565F"/>
    <w:rsid w:val="00842A9A"/>
    <w:rsid w:val="008432F2"/>
    <w:rsid w:val="008443BB"/>
    <w:rsid w:val="00846F8B"/>
    <w:rsid w:val="008474B4"/>
    <w:rsid w:val="008510A9"/>
    <w:rsid w:val="008510F9"/>
    <w:rsid w:val="00852BB9"/>
    <w:rsid w:val="00852F40"/>
    <w:rsid w:val="00857584"/>
    <w:rsid w:val="00861BBD"/>
    <w:rsid w:val="00863E15"/>
    <w:rsid w:val="00864381"/>
    <w:rsid w:val="00864973"/>
    <w:rsid w:val="0086615F"/>
    <w:rsid w:val="0086652E"/>
    <w:rsid w:val="008668B8"/>
    <w:rsid w:val="0087005A"/>
    <w:rsid w:val="00871239"/>
    <w:rsid w:val="00871D97"/>
    <w:rsid w:val="00871EFA"/>
    <w:rsid w:val="00872FB8"/>
    <w:rsid w:val="00873A6F"/>
    <w:rsid w:val="00874C71"/>
    <w:rsid w:val="008754C9"/>
    <w:rsid w:val="00875D77"/>
    <w:rsid w:val="00876A53"/>
    <w:rsid w:val="00880849"/>
    <w:rsid w:val="008819B2"/>
    <w:rsid w:val="00882B4F"/>
    <w:rsid w:val="00883460"/>
    <w:rsid w:val="0088352F"/>
    <w:rsid w:val="008835FA"/>
    <w:rsid w:val="0088369B"/>
    <w:rsid w:val="0088506C"/>
    <w:rsid w:val="00887F2C"/>
    <w:rsid w:val="00890BBF"/>
    <w:rsid w:val="00891FD0"/>
    <w:rsid w:val="0089207F"/>
    <w:rsid w:val="00892714"/>
    <w:rsid w:val="008931FA"/>
    <w:rsid w:val="00893A55"/>
    <w:rsid w:val="00894DF3"/>
    <w:rsid w:val="0089555B"/>
    <w:rsid w:val="008959C7"/>
    <w:rsid w:val="0089781C"/>
    <w:rsid w:val="008A06A6"/>
    <w:rsid w:val="008A139F"/>
    <w:rsid w:val="008A28A2"/>
    <w:rsid w:val="008A2A7F"/>
    <w:rsid w:val="008A2B99"/>
    <w:rsid w:val="008A2F6F"/>
    <w:rsid w:val="008A3836"/>
    <w:rsid w:val="008A7A94"/>
    <w:rsid w:val="008A7F59"/>
    <w:rsid w:val="008B14AA"/>
    <w:rsid w:val="008B378F"/>
    <w:rsid w:val="008B49A5"/>
    <w:rsid w:val="008B4D8A"/>
    <w:rsid w:val="008B7DD0"/>
    <w:rsid w:val="008B7F41"/>
    <w:rsid w:val="008C1B99"/>
    <w:rsid w:val="008C39E4"/>
    <w:rsid w:val="008C43E1"/>
    <w:rsid w:val="008C4C78"/>
    <w:rsid w:val="008C6437"/>
    <w:rsid w:val="008C69DF"/>
    <w:rsid w:val="008D11D6"/>
    <w:rsid w:val="008D223B"/>
    <w:rsid w:val="008D2747"/>
    <w:rsid w:val="008D2C2A"/>
    <w:rsid w:val="008D3738"/>
    <w:rsid w:val="008D4508"/>
    <w:rsid w:val="008D4C6B"/>
    <w:rsid w:val="008D50DD"/>
    <w:rsid w:val="008D5E90"/>
    <w:rsid w:val="008D6012"/>
    <w:rsid w:val="008E3552"/>
    <w:rsid w:val="008E4B9E"/>
    <w:rsid w:val="008E557D"/>
    <w:rsid w:val="008E56EC"/>
    <w:rsid w:val="008E5D12"/>
    <w:rsid w:val="008E7489"/>
    <w:rsid w:val="008E74C2"/>
    <w:rsid w:val="008F038E"/>
    <w:rsid w:val="008F0A1D"/>
    <w:rsid w:val="008F12F8"/>
    <w:rsid w:val="008F4F64"/>
    <w:rsid w:val="008F5868"/>
    <w:rsid w:val="008F752E"/>
    <w:rsid w:val="008F7B71"/>
    <w:rsid w:val="008F7EE8"/>
    <w:rsid w:val="00900A22"/>
    <w:rsid w:val="00903621"/>
    <w:rsid w:val="00905131"/>
    <w:rsid w:val="00906BD1"/>
    <w:rsid w:val="0090701A"/>
    <w:rsid w:val="00907DC0"/>
    <w:rsid w:val="00907DC4"/>
    <w:rsid w:val="0091021D"/>
    <w:rsid w:val="00912F8F"/>
    <w:rsid w:val="00913274"/>
    <w:rsid w:val="009135EB"/>
    <w:rsid w:val="00914F68"/>
    <w:rsid w:val="0091667B"/>
    <w:rsid w:val="00917955"/>
    <w:rsid w:val="00921143"/>
    <w:rsid w:val="0092218C"/>
    <w:rsid w:val="00922619"/>
    <w:rsid w:val="00922759"/>
    <w:rsid w:val="009228AC"/>
    <w:rsid w:val="00922BE9"/>
    <w:rsid w:val="00924F20"/>
    <w:rsid w:val="00925397"/>
    <w:rsid w:val="0092655A"/>
    <w:rsid w:val="00927769"/>
    <w:rsid w:val="00930136"/>
    <w:rsid w:val="00930274"/>
    <w:rsid w:val="009303F1"/>
    <w:rsid w:val="00932813"/>
    <w:rsid w:val="0093423F"/>
    <w:rsid w:val="0093499F"/>
    <w:rsid w:val="0093599F"/>
    <w:rsid w:val="0093645C"/>
    <w:rsid w:val="0093657D"/>
    <w:rsid w:val="00936913"/>
    <w:rsid w:val="00937BA3"/>
    <w:rsid w:val="009409E1"/>
    <w:rsid w:val="00941DB4"/>
    <w:rsid w:val="00944FE0"/>
    <w:rsid w:val="00946718"/>
    <w:rsid w:val="00946B67"/>
    <w:rsid w:val="00946E8E"/>
    <w:rsid w:val="0094732A"/>
    <w:rsid w:val="0094783B"/>
    <w:rsid w:val="00950AFF"/>
    <w:rsid w:val="009510BE"/>
    <w:rsid w:val="00951485"/>
    <w:rsid w:val="009538CA"/>
    <w:rsid w:val="009552B7"/>
    <w:rsid w:val="00955C2C"/>
    <w:rsid w:val="00957F57"/>
    <w:rsid w:val="00960A6D"/>
    <w:rsid w:val="0096396F"/>
    <w:rsid w:val="00964678"/>
    <w:rsid w:val="009646BD"/>
    <w:rsid w:val="00966447"/>
    <w:rsid w:val="009664BB"/>
    <w:rsid w:val="00967B5C"/>
    <w:rsid w:val="00971070"/>
    <w:rsid w:val="00971A51"/>
    <w:rsid w:val="009725B3"/>
    <w:rsid w:val="009761CB"/>
    <w:rsid w:val="00980E27"/>
    <w:rsid w:val="00981758"/>
    <w:rsid w:val="00981AAD"/>
    <w:rsid w:val="00981FBE"/>
    <w:rsid w:val="009826C1"/>
    <w:rsid w:val="00982A34"/>
    <w:rsid w:val="00982DB8"/>
    <w:rsid w:val="0098584E"/>
    <w:rsid w:val="00986938"/>
    <w:rsid w:val="0099030C"/>
    <w:rsid w:val="00990315"/>
    <w:rsid w:val="009903F8"/>
    <w:rsid w:val="00991AA7"/>
    <w:rsid w:val="00991C6F"/>
    <w:rsid w:val="009928BF"/>
    <w:rsid w:val="00992EBE"/>
    <w:rsid w:val="00994306"/>
    <w:rsid w:val="00994C6D"/>
    <w:rsid w:val="00995C92"/>
    <w:rsid w:val="009964D5"/>
    <w:rsid w:val="009A065F"/>
    <w:rsid w:val="009A0C1F"/>
    <w:rsid w:val="009A0CBC"/>
    <w:rsid w:val="009A1996"/>
    <w:rsid w:val="009A27CD"/>
    <w:rsid w:val="009A3CD0"/>
    <w:rsid w:val="009A5D40"/>
    <w:rsid w:val="009A7202"/>
    <w:rsid w:val="009A7BC1"/>
    <w:rsid w:val="009B0006"/>
    <w:rsid w:val="009B12C5"/>
    <w:rsid w:val="009B5AF3"/>
    <w:rsid w:val="009C07BD"/>
    <w:rsid w:val="009C122C"/>
    <w:rsid w:val="009C225C"/>
    <w:rsid w:val="009C2339"/>
    <w:rsid w:val="009C31BF"/>
    <w:rsid w:val="009C3406"/>
    <w:rsid w:val="009C3825"/>
    <w:rsid w:val="009C3AC9"/>
    <w:rsid w:val="009C4803"/>
    <w:rsid w:val="009C4D81"/>
    <w:rsid w:val="009C5883"/>
    <w:rsid w:val="009C60EB"/>
    <w:rsid w:val="009C677C"/>
    <w:rsid w:val="009C772C"/>
    <w:rsid w:val="009D0437"/>
    <w:rsid w:val="009D1064"/>
    <w:rsid w:val="009D11A4"/>
    <w:rsid w:val="009D2B6F"/>
    <w:rsid w:val="009D3015"/>
    <w:rsid w:val="009D34FE"/>
    <w:rsid w:val="009D3AA8"/>
    <w:rsid w:val="009D4247"/>
    <w:rsid w:val="009D485F"/>
    <w:rsid w:val="009D516B"/>
    <w:rsid w:val="009D51F6"/>
    <w:rsid w:val="009D5646"/>
    <w:rsid w:val="009D6960"/>
    <w:rsid w:val="009D70C1"/>
    <w:rsid w:val="009E25D3"/>
    <w:rsid w:val="009E2B30"/>
    <w:rsid w:val="009E3744"/>
    <w:rsid w:val="009E55DA"/>
    <w:rsid w:val="009E66E2"/>
    <w:rsid w:val="009E6A65"/>
    <w:rsid w:val="009E78DC"/>
    <w:rsid w:val="009F2859"/>
    <w:rsid w:val="009F2EFF"/>
    <w:rsid w:val="009F31B6"/>
    <w:rsid w:val="009F326F"/>
    <w:rsid w:val="009F46AF"/>
    <w:rsid w:val="009F4902"/>
    <w:rsid w:val="009F4ED8"/>
    <w:rsid w:val="009F74DB"/>
    <w:rsid w:val="00A03D10"/>
    <w:rsid w:val="00A05F6B"/>
    <w:rsid w:val="00A070CE"/>
    <w:rsid w:val="00A071A4"/>
    <w:rsid w:val="00A0720A"/>
    <w:rsid w:val="00A1020F"/>
    <w:rsid w:val="00A10F4E"/>
    <w:rsid w:val="00A1249D"/>
    <w:rsid w:val="00A12A74"/>
    <w:rsid w:val="00A139E1"/>
    <w:rsid w:val="00A1445F"/>
    <w:rsid w:val="00A14668"/>
    <w:rsid w:val="00A17FF2"/>
    <w:rsid w:val="00A208C5"/>
    <w:rsid w:val="00A22342"/>
    <w:rsid w:val="00A2373B"/>
    <w:rsid w:val="00A25296"/>
    <w:rsid w:val="00A262EE"/>
    <w:rsid w:val="00A26685"/>
    <w:rsid w:val="00A27E4F"/>
    <w:rsid w:val="00A314AF"/>
    <w:rsid w:val="00A31B52"/>
    <w:rsid w:val="00A31DB4"/>
    <w:rsid w:val="00A32D59"/>
    <w:rsid w:val="00A34F72"/>
    <w:rsid w:val="00A35992"/>
    <w:rsid w:val="00A35C51"/>
    <w:rsid w:val="00A35E3B"/>
    <w:rsid w:val="00A40BDA"/>
    <w:rsid w:val="00A423DE"/>
    <w:rsid w:val="00A437A9"/>
    <w:rsid w:val="00A43D5B"/>
    <w:rsid w:val="00A44AE5"/>
    <w:rsid w:val="00A456CD"/>
    <w:rsid w:val="00A45B0B"/>
    <w:rsid w:val="00A46831"/>
    <w:rsid w:val="00A4749B"/>
    <w:rsid w:val="00A507CA"/>
    <w:rsid w:val="00A50E8C"/>
    <w:rsid w:val="00A50FC4"/>
    <w:rsid w:val="00A51F21"/>
    <w:rsid w:val="00A521CF"/>
    <w:rsid w:val="00A5274F"/>
    <w:rsid w:val="00A533EF"/>
    <w:rsid w:val="00A57EE3"/>
    <w:rsid w:val="00A60F81"/>
    <w:rsid w:val="00A61B2B"/>
    <w:rsid w:val="00A6364C"/>
    <w:rsid w:val="00A63DDB"/>
    <w:rsid w:val="00A641C4"/>
    <w:rsid w:val="00A64C36"/>
    <w:rsid w:val="00A65AEF"/>
    <w:rsid w:val="00A66451"/>
    <w:rsid w:val="00A67B47"/>
    <w:rsid w:val="00A67F7F"/>
    <w:rsid w:val="00A71318"/>
    <w:rsid w:val="00A71696"/>
    <w:rsid w:val="00A72196"/>
    <w:rsid w:val="00A725A5"/>
    <w:rsid w:val="00A7297D"/>
    <w:rsid w:val="00A729F5"/>
    <w:rsid w:val="00A72E10"/>
    <w:rsid w:val="00A74F82"/>
    <w:rsid w:val="00A75860"/>
    <w:rsid w:val="00A765E9"/>
    <w:rsid w:val="00A7735C"/>
    <w:rsid w:val="00A80271"/>
    <w:rsid w:val="00A8267F"/>
    <w:rsid w:val="00A83330"/>
    <w:rsid w:val="00A84139"/>
    <w:rsid w:val="00A86571"/>
    <w:rsid w:val="00A871C4"/>
    <w:rsid w:val="00A9122E"/>
    <w:rsid w:val="00A91911"/>
    <w:rsid w:val="00A92235"/>
    <w:rsid w:val="00A924B3"/>
    <w:rsid w:val="00A927C4"/>
    <w:rsid w:val="00A9363D"/>
    <w:rsid w:val="00A94D62"/>
    <w:rsid w:val="00A96D9E"/>
    <w:rsid w:val="00AA0886"/>
    <w:rsid w:val="00AA0BEF"/>
    <w:rsid w:val="00AA179A"/>
    <w:rsid w:val="00AA17C0"/>
    <w:rsid w:val="00AA190D"/>
    <w:rsid w:val="00AA2F5E"/>
    <w:rsid w:val="00AA305B"/>
    <w:rsid w:val="00AA314A"/>
    <w:rsid w:val="00AA3CCC"/>
    <w:rsid w:val="00AA427A"/>
    <w:rsid w:val="00AA42DB"/>
    <w:rsid w:val="00AA7FB0"/>
    <w:rsid w:val="00AB012F"/>
    <w:rsid w:val="00AB0DDA"/>
    <w:rsid w:val="00AB1259"/>
    <w:rsid w:val="00AB145A"/>
    <w:rsid w:val="00AB289F"/>
    <w:rsid w:val="00AB37B3"/>
    <w:rsid w:val="00AB40FB"/>
    <w:rsid w:val="00AB4298"/>
    <w:rsid w:val="00AB4A59"/>
    <w:rsid w:val="00AB4B05"/>
    <w:rsid w:val="00AB597D"/>
    <w:rsid w:val="00AB5B11"/>
    <w:rsid w:val="00AC08D5"/>
    <w:rsid w:val="00AC1809"/>
    <w:rsid w:val="00AC1F79"/>
    <w:rsid w:val="00AC381E"/>
    <w:rsid w:val="00AC4E35"/>
    <w:rsid w:val="00AC60C9"/>
    <w:rsid w:val="00AC706B"/>
    <w:rsid w:val="00AC7C5E"/>
    <w:rsid w:val="00AD09DE"/>
    <w:rsid w:val="00AD1716"/>
    <w:rsid w:val="00AD2489"/>
    <w:rsid w:val="00AD367B"/>
    <w:rsid w:val="00AD3EDF"/>
    <w:rsid w:val="00AD43A0"/>
    <w:rsid w:val="00AD5B2B"/>
    <w:rsid w:val="00AD5C38"/>
    <w:rsid w:val="00AD631A"/>
    <w:rsid w:val="00AE0121"/>
    <w:rsid w:val="00AE0212"/>
    <w:rsid w:val="00AE04B4"/>
    <w:rsid w:val="00AE0559"/>
    <w:rsid w:val="00AE0F74"/>
    <w:rsid w:val="00AE48A2"/>
    <w:rsid w:val="00AE497E"/>
    <w:rsid w:val="00AE60AC"/>
    <w:rsid w:val="00AF0E3D"/>
    <w:rsid w:val="00AF3D72"/>
    <w:rsid w:val="00AF564C"/>
    <w:rsid w:val="00AF59F9"/>
    <w:rsid w:val="00AF665B"/>
    <w:rsid w:val="00B00B36"/>
    <w:rsid w:val="00B02C9C"/>
    <w:rsid w:val="00B02E96"/>
    <w:rsid w:val="00B032A2"/>
    <w:rsid w:val="00B03470"/>
    <w:rsid w:val="00B03991"/>
    <w:rsid w:val="00B04621"/>
    <w:rsid w:val="00B04800"/>
    <w:rsid w:val="00B04C83"/>
    <w:rsid w:val="00B05A10"/>
    <w:rsid w:val="00B065F3"/>
    <w:rsid w:val="00B06F47"/>
    <w:rsid w:val="00B071AB"/>
    <w:rsid w:val="00B11825"/>
    <w:rsid w:val="00B12A64"/>
    <w:rsid w:val="00B12D09"/>
    <w:rsid w:val="00B13314"/>
    <w:rsid w:val="00B166B2"/>
    <w:rsid w:val="00B16BB5"/>
    <w:rsid w:val="00B20B70"/>
    <w:rsid w:val="00B219CD"/>
    <w:rsid w:val="00B220A3"/>
    <w:rsid w:val="00B2367F"/>
    <w:rsid w:val="00B23F6B"/>
    <w:rsid w:val="00B24393"/>
    <w:rsid w:val="00B256D2"/>
    <w:rsid w:val="00B2611D"/>
    <w:rsid w:val="00B268A6"/>
    <w:rsid w:val="00B27D0A"/>
    <w:rsid w:val="00B300A1"/>
    <w:rsid w:val="00B300C5"/>
    <w:rsid w:val="00B300CD"/>
    <w:rsid w:val="00B30104"/>
    <w:rsid w:val="00B307F6"/>
    <w:rsid w:val="00B31545"/>
    <w:rsid w:val="00B316CF"/>
    <w:rsid w:val="00B3339B"/>
    <w:rsid w:val="00B342DB"/>
    <w:rsid w:val="00B343B1"/>
    <w:rsid w:val="00B345E3"/>
    <w:rsid w:val="00B3476E"/>
    <w:rsid w:val="00B3478F"/>
    <w:rsid w:val="00B3564C"/>
    <w:rsid w:val="00B357EA"/>
    <w:rsid w:val="00B3625D"/>
    <w:rsid w:val="00B36976"/>
    <w:rsid w:val="00B36DF8"/>
    <w:rsid w:val="00B371A9"/>
    <w:rsid w:val="00B37EE9"/>
    <w:rsid w:val="00B41C84"/>
    <w:rsid w:val="00B4256F"/>
    <w:rsid w:val="00B428EC"/>
    <w:rsid w:val="00B42E0C"/>
    <w:rsid w:val="00B434B7"/>
    <w:rsid w:val="00B441B5"/>
    <w:rsid w:val="00B44F5A"/>
    <w:rsid w:val="00B457FB"/>
    <w:rsid w:val="00B459EC"/>
    <w:rsid w:val="00B4619E"/>
    <w:rsid w:val="00B468FE"/>
    <w:rsid w:val="00B47F49"/>
    <w:rsid w:val="00B50C1A"/>
    <w:rsid w:val="00B51667"/>
    <w:rsid w:val="00B5292A"/>
    <w:rsid w:val="00B54B9F"/>
    <w:rsid w:val="00B610E3"/>
    <w:rsid w:val="00B615A2"/>
    <w:rsid w:val="00B615D8"/>
    <w:rsid w:val="00B6247A"/>
    <w:rsid w:val="00B62E5E"/>
    <w:rsid w:val="00B63E04"/>
    <w:rsid w:val="00B64013"/>
    <w:rsid w:val="00B654AD"/>
    <w:rsid w:val="00B655D6"/>
    <w:rsid w:val="00B659A3"/>
    <w:rsid w:val="00B6683F"/>
    <w:rsid w:val="00B66D20"/>
    <w:rsid w:val="00B67D91"/>
    <w:rsid w:val="00B7022A"/>
    <w:rsid w:val="00B70B70"/>
    <w:rsid w:val="00B7347D"/>
    <w:rsid w:val="00B7387D"/>
    <w:rsid w:val="00B73B6E"/>
    <w:rsid w:val="00B74BF7"/>
    <w:rsid w:val="00B74E47"/>
    <w:rsid w:val="00B75073"/>
    <w:rsid w:val="00B751BD"/>
    <w:rsid w:val="00B7699E"/>
    <w:rsid w:val="00B77188"/>
    <w:rsid w:val="00B77961"/>
    <w:rsid w:val="00B7796E"/>
    <w:rsid w:val="00B81C4F"/>
    <w:rsid w:val="00B83B7F"/>
    <w:rsid w:val="00B83E80"/>
    <w:rsid w:val="00B872D7"/>
    <w:rsid w:val="00B874E8"/>
    <w:rsid w:val="00B92123"/>
    <w:rsid w:val="00B928AB"/>
    <w:rsid w:val="00B92BD5"/>
    <w:rsid w:val="00B94183"/>
    <w:rsid w:val="00B9547A"/>
    <w:rsid w:val="00B970EB"/>
    <w:rsid w:val="00BA059D"/>
    <w:rsid w:val="00BA2407"/>
    <w:rsid w:val="00BA28A6"/>
    <w:rsid w:val="00BA3E2A"/>
    <w:rsid w:val="00BA537D"/>
    <w:rsid w:val="00BA6559"/>
    <w:rsid w:val="00BA7E0A"/>
    <w:rsid w:val="00BB0FC7"/>
    <w:rsid w:val="00BB1509"/>
    <w:rsid w:val="00BB2DBD"/>
    <w:rsid w:val="00BB562E"/>
    <w:rsid w:val="00BB6301"/>
    <w:rsid w:val="00BC24BE"/>
    <w:rsid w:val="00BC2732"/>
    <w:rsid w:val="00BC2958"/>
    <w:rsid w:val="00BC65F1"/>
    <w:rsid w:val="00BC661E"/>
    <w:rsid w:val="00BC66C1"/>
    <w:rsid w:val="00BC7070"/>
    <w:rsid w:val="00BC7788"/>
    <w:rsid w:val="00BC7ADC"/>
    <w:rsid w:val="00BD04ED"/>
    <w:rsid w:val="00BD0DE6"/>
    <w:rsid w:val="00BD222C"/>
    <w:rsid w:val="00BD5B9C"/>
    <w:rsid w:val="00BE100E"/>
    <w:rsid w:val="00BE251F"/>
    <w:rsid w:val="00BE2D4F"/>
    <w:rsid w:val="00BE2F91"/>
    <w:rsid w:val="00BE40E1"/>
    <w:rsid w:val="00BE48C8"/>
    <w:rsid w:val="00BE4CDF"/>
    <w:rsid w:val="00BE4E8D"/>
    <w:rsid w:val="00BE5883"/>
    <w:rsid w:val="00BE59F4"/>
    <w:rsid w:val="00BE5DAF"/>
    <w:rsid w:val="00BE6D2B"/>
    <w:rsid w:val="00BF0C7F"/>
    <w:rsid w:val="00BF1B43"/>
    <w:rsid w:val="00BF448C"/>
    <w:rsid w:val="00BF5666"/>
    <w:rsid w:val="00BF5807"/>
    <w:rsid w:val="00BF6285"/>
    <w:rsid w:val="00BF716D"/>
    <w:rsid w:val="00BF74A2"/>
    <w:rsid w:val="00BF7C2F"/>
    <w:rsid w:val="00BF7D37"/>
    <w:rsid w:val="00C000F6"/>
    <w:rsid w:val="00C0032E"/>
    <w:rsid w:val="00C006C1"/>
    <w:rsid w:val="00C01E72"/>
    <w:rsid w:val="00C03B28"/>
    <w:rsid w:val="00C04763"/>
    <w:rsid w:val="00C05186"/>
    <w:rsid w:val="00C0629C"/>
    <w:rsid w:val="00C0693F"/>
    <w:rsid w:val="00C102DB"/>
    <w:rsid w:val="00C113E4"/>
    <w:rsid w:val="00C12A8A"/>
    <w:rsid w:val="00C14B11"/>
    <w:rsid w:val="00C14DEB"/>
    <w:rsid w:val="00C1531C"/>
    <w:rsid w:val="00C15FFE"/>
    <w:rsid w:val="00C17B25"/>
    <w:rsid w:val="00C21890"/>
    <w:rsid w:val="00C21D3D"/>
    <w:rsid w:val="00C22820"/>
    <w:rsid w:val="00C2385D"/>
    <w:rsid w:val="00C240F3"/>
    <w:rsid w:val="00C25C4C"/>
    <w:rsid w:val="00C304F5"/>
    <w:rsid w:val="00C31E7D"/>
    <w:rsid w:val="00C3253D"/>
    <w:rsid w:val="00C33880"/>
    <w:rsid w:val="00C3440D"/>
    <w:rsid w:val="00C368F7"/>
    <w:rsid w:val="00C36FC5"/>
    <w:rsid w:val="00C372E4"/>
    <w:rsid w:val="00C427B9"/>
    <w:rsid w:val="00C43834"/>
    <w:rsid w:val="00C459B3"/>
    <w:rsid w:val="00C46623"/>
    <w:rsid w:val="00C46D75"/>
    <w:rsid w:val="00C51A69"/>
    <w:rsid w:val="00C51AF6"/>
    <w:rsid w:val="00C52DF1"/>
    <w:rsid w:val="00C54740"/>
    <w:rsid w:val="00C56936"/>
    <w:rsid w:val="00C5701E"/>
    <w:rsid w:val="00C570D8"/>
    <w:rsid w:val="00C574C3"/>
    <w:rsid w:val="00C57520"/>
    <w:rsid w:val="00C63CDD"/>
    <w:rsid w:val="00C64293"/>
    <w:rsid w:val="00C64F27"/>
    <w:rsid w:val="00C65010"/>
    <w:rsid w:val="00C65335"/>
    <w:rsid w:val="00C657AE"/>
    <w:rsid w:val="00C6587A"/>
    <w:rsid w:val="00C65B89"/>
    <w:rsid w:val="00C67076"/>
    <w:rsid w:val="00C67BAE"/>
    <w:rsid w:val="00C70AEC"/>
    <w:rsid w:val="00C710A7"/>
    <w:rsid w:val="00C71897"/>
    <w:rsid w:val="00C7295E"/>
    <w:rsid w:val="00C73040"/>
    <w:rsid w:val="00C731AA"/>
    <w:rsid w:val="00C7465A"/>
    <w:rsid w:val="00C74AEC"/>
    <w:rsid w:val="00C771E4"/>
    <w:rsid w:val="00C772DC"/>
    <w:rsid w:val="00C823E9"/>
    <w:rsid w:val="00C833F9"/>
    <w:rsid w:val="00C84B35"/>
    <w:rsid w:val="00C86042"/>
    <w:rsid w:val="00C87FC7"/>
    <w:rsid w:val="00C90088"/>
    <w:rsid w:val="00C9014E"/>
    <w:rsid w:val="00C921CD"/>
    <w:rsid w:val="00C93C25"/>
    <w:rsid w:val="00C940FF"/>
    <w:rsid w:val="00C967A0"/>
    <w:rsid w:val="00CA16D3"/>
    <w:rsid w:val="00CA1B8D"/>
    <w:rsid w:val="00CA503B"/>
    <w:rsid w:val="00CA5904"/>
    <w:rsid w:val="00CA6A7D"/>
    <w:rsid w:val="00CA73D8"/>
    <w:rsid w:val="00CA7552"/>
    <w:rsid w:val="00CB0358"/>
    <w:rsid w:val="00CB2C89"/>
    <w:rsid w:val="00CB379C"/>
    <w:rsid w:val="00CB5E8F"/>
    <w:rsid w:val="00CB6314"/>
    <w:rsid w:val="00CB684F"/>
    <w:rsid w:val="00CC1D2D"/>
    <w:rsid w:val="00CC2BC5"/>
    <w:rsid w:val="00CC303E"/>
    <w:rsid w:val="00CC33D8"/>
    <w:rsid w:val="00CC590C"/>
    <w:rsid w:val="00CD0328"/>
    <w:rsid w:val="00CD04E9"/>
    <w:rsid w:val="00CD1046"/>
    <w:rsid w:val="00CD13BA"/>
    <w:rsid w:val="00CD1DE1"/>
    <w:rsid w:val="00CD313E"/>
    <w:rsid w:val="00CD4F18"/>
    <w:rsid w:val="00CE0471"/>
    <w:rsid w:val="00CE0673"/>
    <w:rsid w:val="00CE0B12"/>
    <w:rsid w:val="00CE155F"/>
    <w:rsid w:val="00CE1F36"/>
    <w:rsid w:val="00CE1F45"/>
    <w:rsid w:val="00CE2492"/>
    <w:rsid w:val="00CE24E0"/>
    <w:rsid w:val="00CE377D"/>
    <w:rsid w:val="00CE4D84"/>
    <w:rsid w:val="00CE5001"/>
    <w:rsid w:val="00CE579C"/>
    <w:rsid w:val="00CE5C5B"/>
    <w:rsid w:val="00CE765F"/>
    <w:rsid w:val="00CF11C9"/>
    <w:rsid w:val="00CF2FEC"/>
    <w:rsid w:val="00CF443B"/>
    <w:rsid w:val="00CF4648"/>
    <w:rsid w:val="00CF66D6"/>
    <w:rsid w:val="00CF70C6"/>
    <w:rsid w:val="00D006D9"/>
    <w:rsid w:val="00D03002"/>
    <w:rsid w:val="00D03A12"/>
    <w:rsid w:val="00D040D1"/>
    <w:rsid w:val="00D04CEE"/>
    <w:rsid w:val="00D050B8"/>
    <w:rsid w:val="00D05817"/>
    <w:rsid w:val="00D05916"/>
    <w:rsid w:val="00D06254"/>
    <w:rsid w:val="00D0631B"/>
    <w:rsid w:val="00D06E8F"/>
    <w:rsid w:val="00D07E5C"/>
    <w:rsid w:val="00D130D3"/>
    <w:rsid w:val="00D1385A"/>
    <w:rsid w:val="00D14690"/>
    <w:rsid w:val="00D14AE1"/>
    <w:rsid w:val="00D16F1F"/>
    <w:rsid w:val="00D17F80"/>
    <w:rsid w:val="00D225A0"/>
    <w:rsid w:val="00D22B50"/>
    <w:rsid w:val="00D23F8E"/>
    <w:rsid w:val="00D24B17"/>
    <w:rsid w:val="00D265D6"/>
    <w:rsid w:val="00D26779"/>
    <w:rsid w:val="00D27ED5"/>
    <w:rsid w:val="00D30FB4"/>
    <w:rsid w:val="00D3251C"/>
    <w:rsid w:val="00D32C01"/>
    <w:rsid w:val="00D3421E"/>
    <w:rsid w:val="00D34DF4"/>
    <w:rsid w:val="00D353D8"/>
    <w:rsid w:val="00D3618A"/>
    <w:rsid w:val="00D36BA4"/>
    <w:rsid w:val="00D37FC8"/>
    <w:rsid w:val="00D4022A"/>
    <w:rsid w:val="00D408F6"/>
    <w:rsid w:val="00D417F0"/>
    <w:rsid w:val="00D41FF3"/>
    <w:rsid w:val="00D51CD6"/>
    <w:rsid w:val="00D53C99"/>
    <w:rsid w:val="00D5474A"/>
    <w:rsid w:val="00D54E53"/>
    <w:rsid w:val="00D5591D"/>
    <w:rsid w:val="00D55B7F"/>
    <w:rsid w:val="00D563F3"/>
    <w:rsid w:val="00D568B5"/>
    <w:rsid w:val="00D56926"/>
    <w:rsid w:val="00D56BBB"/>
    <w:rsid w:val="00D57C83"/>
    <w:rsid w:val="00D60543"/>
    <w:rsid w:val="00D61585"/>
    <w:rsid w:val="00D618F8"/>
    <w:rsid w:val="00D62454"/>
    <w:rsid w:val="00D62EBA"/>
    <w:rsid w:val="00D6357D"/>
    <w:rsid w:val="00D6761A"/>
    <w:rsid w:val="00D70449"/>
    <w:rsid w:val="00D70A1C"/>
    <w:rsid w:val="00D70F3D"/>
    <w:rsid w:val="00D7153D"/>
    <w:rsid w:val="00D71BF2"/>
    <w:rsid w:val="00D71D02"/>
    <w:rsid w:val="00D71D83"/>
    <w:rsid w:val="00D74244"/>
    <w:rsid w:val="00D7616A"/>
    <w:rsid w:val="00D80BA1"/>
    <w:rsid w:val="00D83402"/>
    <w:rsid w:val="00D84220"/>
    <w:rsid w:val="00D85796"/>
    <w:rsid w:val="00D86171"/>
    <w:rsid w:val="00D86D86"/>
    <w:rsid w:val="00D901B4"/>
    <w:rsid w:val="00D91524"/>
    <w:rsid w:val="00D91891"/>
    <w:rsid w:val="00D9365A"/>
    <w:rsid w:val="00D972F1"/>
    <w:rsid w:val="00DA0F0F"/>
    <w:rsid w:val="00DA13D3"/>
    <w:rsid w:val="00DA2CB5"/>
    <w:rsid w:val="00DA2F97"/>
    <w:rsid w:val="00DA341C"/>
    <w:rsid w:val="00DA3B2C"/>
    <w:rsid w:val="00DA5154"/>
    <w:rsid w:val="00DB0226"/>
    <w:rsid w:val="00DB15F9"/>
    <w:rsid w:val="00DB18CA"/>
    <w:rsid w:val="00DB2169"/>
    <w:rsid w:val="00DB23E9"/>
    <w:rsid w:val="00DB3EA9"/>
    <w:rsid w:val="00DB48A5"/>
    <w:rsid w:val="00DB57FA"/>
    <w:rsid w:val="00DB5CD0"/>
    <w:rsid w:val="00DB6771"/>
    <w:rsid w:val="00DB6BCB"/>
    <w:rsid w:val="00DC0AE0"/>
    <w:rsid w:val="00DC0BBD"/>
    <w:rsid w:val="00DC11CF"/>
    <w:rsid w:val="00DC2AF7"/>
    <w:rsid w:val="00DC2D34"/>
    <w:rsid w:val="00DC3A49"/>
    <w:rsid w:val="00DC445A"/>
    <w:rsid w:val="00DC5BA2"/>
    <w:rsid w:val="00DC5EF5"/>
    <w:rsid w:val="00DC610F"/>
    <w:rsid w:val="00DC757F"/>
    <w:rsid w:val="00DC766C"/>
    <w:rsid w:val="00DD1529"/>
    <w:rsid w:val="00DD1C06"/>
    <w:rsid w:val="00DD1C84"/>
    <w:rsid w:val="00DD4EB9"/>
    <w:rsid w:val="00DD51C3"/>
    <w:rsid w:val="00DD5494"/>
    <w:rsid w:val="00DD56C9"/>
    <w:rsid w:val="00DD6663"/>
    <w:rsid w:val="00DD6993"/>
    <w:rsid w:val="00DD6D61"/>
    <w:rsid w:val="00DD6F20"/>
    <w:rsid w:val="00DD70C7"/>
    <w:rsid w:val="00DD77F0"/>
    <w:rsid w:val="00DE1069"/>
    <w:rsid w:val="00DE172B"/>
    <w:rsid w:val="00DE1B4C"/>
    <w:rsid w:val="00DE1CEC"/>
    <w:rsid w:val="00DE1D45"/>
    <w:rsid w:val="00DE21FF"/>
    <w:rsid w:val="00DE35E6"/>
    <w:rsid w:val="00DE378C"/>
    <w:rsid w:val="00DE3EFE"/>
    <w:rsid w:val="00DE5030"/>
    <w:rsid w:val="00DE525B"/>
    <w:rsid w:val="00DE57FA"/>
    <w:rsid w:val="00DE6A2C"/>
    <w:rsid w:val="00DF0412"/>
    <w:rsid w:val="00DF0D1D"/>
    <w:rsid w:val="00DF1733"/>
    <w:rsid w:val="00DF1DBB"/>
    <w:rsid w:val="00DF31DF"/>
    <w:rsid w:val="00DF3642"/>
    <w:rsid w:val="00DF4B43"/>
    <w:rsid w:val="00DF4B48"/>
    <w:rsid w:val="00DF5924"/>
    <w:rsid w:val="00DF5D26"/>
    <w:rsid w:val="00DF603B"/>
    <w:rsid w:val="00DF6A8C"/>
    <w:rsid w:val="00E0002D"/>
    <w:rsid w:val="00E00901"/>
    <w:rsid w:val="00E02AF1"/>
    <w:rsid w:val="00E0375E"/>
    <w:rsid w:val="00E05299"/>
    <w:rsid w:val="00E05933"/>
    <w:rsid w:val="00E061DF"/>
    <w:rsid w:val="00E065D0"/>
    <w:rsid w:val="00E06811"/>
    <w:rsid w:val="00E0759E"/>
    <w:rsid w:val="00E07AF1"/>
    <w:rsid w:val="00E1070B"/>
    <w:rsid w:val="00E10E39"/>
    <w:rsid w:val="00E1164C"/>
    <w:rsid w:val="00E12200"/>
    <w:rsid w:val="00E15ACA"/>
    <w:rsid w:val="00E16C9A"/>
    <w:rsid w:val="00E20559"/>
    <w:rsid w:val="00E24103"/>
    <w:rsid w:val="00E24239"/>
    <w:rsid w:val="00E265FB"/>
    <w:rsid w:val="00E2692D"/>
    <w:rsid w:val="00E269FE"/>
    <w:rsid w:val="00E313BA"/>
    <w:rsid w:val="00E31FA6"/>
    <w:rsid w:val="00E33BAB"/>
    <w:rsid w:val="00E35B54"/>
    <w:rsid w:val="00E36097"/>
    <w:rsid w:val="00E37247"/>
    <w:rsid w:val="00E37538"/>
    <w:rsid w:val="00E376FE"/>
    <w:rsid w:val="00E37E00"/>
    <w:rsid w:val="00E37E7D"/>
    <w:rsid w:val="00E401A1"/>
    <w:rsid w:val="00E40538"/>
    <w:rsid w:val="00E406CB"/>
    <w:rsid w:val="00E41822"/>
    <w:rsid w:val="00E41AA3"/>
    <w:rsid w:val="00E43E2D"/>
    <w:rsid w:val="00E44767"/>
    <w:rsid w:val="00E45557"/>
    <w:rsid w:val="00E4732E"/>
    <w:rsid w:val="00E473CE"/>
    <w:rsid w:val="00E501AE"/>
    <w:rsid w:val="00E506C8"/>
    <w:rsid w:val="00E5117A"/>
    <w:rsid w:val="00E5152D"/>
    <w:rsid w:val="00E52E40"/>
    <w:rsid w:val="00E55277"/>
    <w:rsid w:val="00E619AD"/>
    <w:rsid w:val="00E61F8C"/>
    <w:rsid w:val="00E62393"/>
    <w:rsid w:val="00E65156"/>
    <w:rsid w:val="00E65AA3"/>
    <w:rsid w:val="00E65ED2"/>
    <w:rsid w:val="00E66898"/>
    <w:rsid w:val="00E6727F"/>
    <w:rsid w:val="00E67500"/>
    <w:rsid w:val="00E677CF"/>
    <w:rsid w:val="00E7009E"/>
    <w:rsid w:val="00E71254"/>
    <w:rsid w:val="00E713F9"/>
    <w:rsid w:val="00E733B4"/>
    <w:rsid w:val="00E756E2"/>
    <w:rsid w:val="00E76A88"/>
    <w:rsid w:val="00E7790F"/>
    <w:rsid w:val="00E8039E"/>
    <w:rsid w:val="00E813B6"/>
    <w:rsid w:val="00E817EE"/>
    <w:rsid w:val="00E818B1"/>
    <w:rsid w:val="00E82D7B"/>
    <w:rsid w:val="00E842EA"/>
    <w:rsid w:val="00E85A99"/>
    <w:rsid w:val="00E86088"/>
    <w:rsid w:val="00E877B0"/>
    <w:rsid w:val="00E87C90"/>
    <w:rsid w:val="00E87CCE"/>
    <w:rsid w:val="00E901AD"/>
    <w:rsid w:val="00E90C74"/>
    <w:rsid w:val="00E9221B"/>
    <w:rsid w:val="00E934EA"/>
    <w:rsid w:val="00E9485E"/>
    <w:rsid w:val="00E949F0"/>
    <w:rsid w:val="00E96931"/>
    <w:rsid w:val="00E9759C"/>
    <w:rsid w:val="00E97EFF"/>
    <w:rsid w:val="00EA0183"/>
    <w:rsid w:val="00EA0815"/>
    <w:rsid w:val="00EA2B42"/>
    <w:rsid w:val="00EA2B54"/>
    <w:rsid w:val="00EA42FB"/>
    <w:rsid w:val="00EA4ABF"/>
    <w:rsid w:val="00EA562E"/>
    <w:rsid w:val="00EA6F07"/>
    <w:rsid w:val="00EB1D6C"/>
    <w:rsid w:val="00EB2AF1"/>
    <w:rsid w:val="00EB46D2"/>
    <w:rsid w:val="00EB4AE9"/>
    <w:rsid w:val="00EB651A"/>
    <w:rsid w:val="00EB6AD4"/>
    <w:rsid w:val="00EB7577"/>
    <w:rsid w:val="00EB7C09"/>
    <w:rsid w:val="00EB7D37"/>
    <w:rsid w:val="00EC02C4"/>
    <w:rsid w:val="00EC25BC"/>
    <w:rsid w:val="00EC3074"/>
    <w:rsid w:val="00EC36F8"/>
    <w:rsid w:val="00EC3ED8"/>
    <w:rsid w:val="00EC4F85"/>
    <w:rsid w:val="00EC4FE7"/>
    <w:rsid w:val="00EC65DA"/>
    <w:rsid w:val="00ED039B"/>
    <w:rsid w:val="00ED0FCF"/>
    <w:rsid w:val="00ED1048"/>
    <w:rsid w:val="00ED3EAC"/>
    <w:rsid w:val="00ED60C9"/>
    <w:rsid w:val="00ED61E1"/>
    <w:rsid w:val="00EE0DB3"/>
    <w:rsid w:val="00EE1250"/>
    <w:rsid w:val="00EE19DB"/>
    <w:rsid w:val="00EE2DBB"/>
    <w:rsid w:val="00EE5523"/>
    <w:rsid w:val="00EE58F1"/>
    <w:rsid w:val="00EE6C63"/>
    <w:rsid w:val="00EE6D4B"/>
    <w:rsid w:val="00EE6E8E"/>
    <w:rsid w:val="00EE706C"/>
    <w:rsid w:val="00EF24FA"/>
    <w:rsid w:val="00EF29B2"/>
    <w:rsid w:val="00EF6DB5"/>
    <w:rsid w:val="00F0053E"/>
    <w:rsid w:val="00F00DBC"/>
    <w:rsid w:val="00F00E1E"/>
    <w:rsid w:val="00F01435"/>
    <w:rsid w:val="00F03E65"/>
    <w:rsid w:val="00F03FC7"/>
    <w:rsid w:val="00F05621"/>
    <w:rsid w:val="00F06539"/>
    <w:rsid w:val="00F066AC"/>
    <w:rsid w:val="00F079F8"/>
    <w:rsid w:val="00F109BE"/>
    <w:rsid w:val="00F10B2F"/>
    <w:rsid w:val="00F10B5A"/>
    <w:rsid w:val="00F10BAE"/>
    <w:rsid w:val="00F10F97"/>
    <w:rsid w:val="00F1202F"/>
    <w:rsid w:val="00F1265A"/>
    <w:rsid w:val="00F15888"/>
    <w:rsid w:val="00F167AC"/>
    <w:rsid w:val="00F2223E"/>
    <w:rsid w:val="00F2253E"/>
    <w:rsid w:val="00F22A22"/>
    <w:rsid w:val="00F22FAB"/>
    <w:rsid w:val="00F231E3"/>
    <w:rsid w:val="00F23E65"/>
    <w:rsid w:val="00F277F9"/>
    <w:rsid w:val="00F2799D"/>
    <w:rsid w:val="00F30292"/>
    <w:rsid w:val="00F325C1"/>
    <w:rsid w:val="00F34F74"/>
    <w:rsid w:val="00F35DC4"/>
    <w:rsid w:val="00F36B8B"/>
    <w:rsid w:val="00F374A9"/>
    <w:rsid w:val="00F3760B"/>
    <w:rsid w:val="00F37689"/>
    <w:rsid w:val="00F37ED5"/>
    <w:rsid w:val="00F40556"/>
    <w:rsid w:val="00F408C3"/>
    <w:rsid w:val="00F42235"/>
    <w:rsid w:val="00F44F8A"/>
    <w:rsid w:val="00F4525C"/>
    <w:rsid w:val="00F478C5"/>
    <w:rsid w:val="00F47B55"/>
    <w:rsid w:val="00F50C58"/>
    <w:rsid w:val="00F52373"/>
    <w:rsid w:val="00F53A7E"/>
    <w:rsid w:val="00F54B42"/>
    <w:rsid w:val="00F5514A"/>
    <w:rsid w:val="00F56386"/>
    <w:rsid w:val="00F56C0D"/>
    <w:rsid w:val="00F57C01"/>
    <w:rsid w:val="00F60682"/>
    <w:rsid w:val="00F608A4"/>
    <w:rsid w:val="00F61085"/>
    <w:rsid w:val="00F63633"/>
    <w:rsid w:val="00F63644"/>
    <w:rsid w:val="00F64498"/>
    <w:rsid w:val="00F6453B"/>
    <w:rsid w:val="00F645F6"/>
    <w:rsid w:val="00F64E3B"/>
    <w:rsid w:val="00F653C0"/>
    <w:rsid w:val="00F66580"/>
    <w:rsid w:val="00F666A3"/>
    <w:rsid w:val="00F6711C"/>
    <w:rsid w:val="00F6727A"/>
    <w:rsid w:val="00F6795F"/>
    <w:rsid w:val="00F75570"/>
    <w:rsid w:val="00F84993"/>
    <w:rsid w:val="00F84AA3"/>
    <w:rsid w:val="00F8579B"/>
    <w:rsid w:val="00F87768"/>
    <w:rsid w:val="00F877E8"/>
    <w:rsid w:val="00F9202B"/>
    <w:rsid w:val="00F95482"/>
    <w:rsid w:val="00F957A4"/>
    <w:rsid w:val="00F97893"/>
    <w:rsid w:val="00F97A22"/>
    <w:rsid w:val="00FA2059"/>
    <w:rsid w:val="00FA32B9"/>
    <w:rsid w:val="00FA677F"/>
    <w:rsid w:val="00FA6F80"/>
    <w:rsid w:val="00FA743C"/>
    <w:rsid w:val="00FA7775"/>
    <w:rsid w:val="00FA7814"/>
    <w:rsid w:val="00FB01AA"/>
    <w:rsid w:val="00FB05C8"/>
    <w:rsid w:val="00FB170F"/>
    <w:rsid w:val="00FB28A3"/>
    <w:rsid w:val="00FB478B"/>
    <w:rsid w:val="00FB5995"/>
    <w:rsid w:val="00FB63F1"/>
    <w:rsid w:val="00FB65C8"/>
    <w:rsid w:val="00FC0144"/>
    <w:rsid w:val="00FC02FB"/>
    <w:rsid w:val="00FC14CB"/>
    <w:rsid w:val="00FC26CD"/>
    <w:rsid w:val="00FC3B75"/>
    <w:rsid w:val="00FC41E0"/>
    <w:rsid w:val="00FC51E0"/>
    <w:rsid w:val="00FC6591"/>
    <w:rsid w:val="00FC6ABF"/>
    <w:rsid w:val="00FD0820"/>
    <w:rsid w:val="00FD1505"/>
    <w:rsid w:val="00FD2C2E"/>
    <w:rsid w:val="00FD2CA8"/>
    <w:rsid w:val="00FD2FAF"/>
    <w:rsid w:val="00FD5499"/>
    <w:rsid w:val="00FD5D10"/>
    <w:rsid w:val="00FD7524"/>
    <w:rsid w:val="00FE0CA1"/>
    <w:rsid w:val="00FE101A"/>
    <w:rsid w:val="00FE116F"/>
    <w:rsid w:val="00FE2577"/>
    <w:rsid w:val="00FE28F4"/>
    <w:rsid w:val="00FE38FE"/>
    <w:rsid w:val="00FE3FA8"/>
    <w:rsid w:val="00FE46BC"/>
    <w:rsid w:val="00FE4E64"/>
    <w:rsid w:val="00FE5F4C"/>
    <w:rsid w:val="00FE6A81"/>
    <w:rsid w:val="00FE7013"/>
    <w:rsid w:val="00FE75B5"/>
    <w:rsid w:val="00FF210F"/>
    <w:rsid w:val="00FF28C8"/>
    <w:rsid w:val="00FF409F"/>
    <w:rsid w:val="00FF441D"/>
    <w:rsid w:val="00FF4AA8"/>
    <w:rsid w:val="00FF597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9050"/>
  <w15:chartTrackingRefBased/>
  <w15:docId w15:val="{F2041797-6340-452A-AAB1-AAECCDD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ormaltextrun">
    <w:name w:val="normaltextrun"/>
    <w:basedOn w:val="DefaultParagraphFont"/>
    <w:rsid w:val="005113B0"/>
  </w:style>
  <w:style w:type="character" w:customStyle="1" w:styleId="eop">
    <w:name w:val="eop"/>
    <w:basedOn w:val="DefaultParagraphFont"/>
    <w:rsid w:val="005113B0"/>
  </w:style>
  <w:style w:type="paragraph" w:styleId="NormalWeb">
    <w:name w:val="Normal (Web)"/>
    <w:basedOn w:val="Normal"/>
    <w:uiPriority w:val="99"/>
    <w:unhideWhenUsed/>
    <w:rsid w:val="001C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39"/>
    <w:rsid w:val="008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8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5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0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-con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witter.com/open_c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open-con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Paraskevakis, Emmanouil (Nokia - GR/Athens)</dc:creator>
  <cp:keywords/>
  <dc:description/>
  <cp:lastModifiedBy>Economopoulou, Eugenia (Nokia - GR/Athens)</cp:lastModifiedBy>
  <cp:revision>3</cp:revision>
  <dcterms:created xsi:type="dcterms:W3CDTF">2021-11-23T12:52:00Z</dcterms:created>
  <dcterms:modified xsi:type="dcterms:W3CDTF">2021-11-29T09:16:00Z</dcterms:modified>
</cp:coreProperties>
</file>